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36" w:rsidRDefault="00BF1136" w:rsidP="00BF1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4966B5" w:rsidRPr="00BF1136">
        <w:rPr>
          <w:rFonts w:ascii="Times New Roman" w:hAnsi="Times New Roman" w:cs="Times New Roman"/>
          <w:b/>
          <w:sz w:val="28"/>
          <w:szCs w:val="28"/>
        </w:rPr>
        <w:t xml:space="preserve">ОД по ФЭМП «Царица Математика» в </w:t>
      </w:r>
      <w:proofErr w:type="gramStart"/>
      <w:r w:rsidR="004966B5" w:rsidRPr="00BF1136">
        <w:rPr>
          <w:rFonts w:ascii="Times New Roman" w:hAnsi="Times New Roman" w:cs="Times New Roman"/>
          <w:b/>
          <w:sz w:val="28"/>
          <w:szCs w:val="28"/>
        </w:rPr>
        <w:t>подготовительной</w:t>
      </w:r>
      <w:proofErr w:type="gramEnd"/>
      <w:r w:rsidR="004966B5" w:rsidRPr="00BF1136">
        <w:rPr>
          <w:rFonts w:ascii="Times New Roman" w:hAnsi="Times New Roman" w:cs="Times New Roman"/>
          <w:b/>
          <w:sz w:val="28"/>
          <w:szCs w:val="28"/>
        </w:rPr>
        <w:t xml:space="preserve"> </w:t>
      </w:r>
    </w:p>
    <w:p w:rsidR="004966B5" w:rsidRPr="00BF1136" w:rsidRDefault="004966B5" w:rsidP="00BF1136">
      <w:pPr>
        <w:spacing w:after="0" w:line="240" w:lineRule="auto"/>
        <w:jc w:val="center"/>
        <w:rPr>
          <w:rFonts w:ascii="Times New Roman" w:hAnsi="Times New Roman" w:cs="Times New Roman"/>
          <w:b/>
          <w:sz w:val="28"/>
          <w:szCs w:val="28"/>
        </w:rPr>
      </w:pPr>
      <w:r w:rsidRPr="00BF1136">
        <w:rPr>
          <w:rFonts w:ascii="Times New Roman" w:hAnsi="Times New Roman" w:cs="Times New Roman"/>
          <w:b/>
          <w:sz w:val="28"/>
          <w:szCs w:val="28"/>
        </w:rPr>
        <w:t>к школе группе</w:t>
      </w:r>
    </w:p>
    <w:p w:rsidR="00AE45D1" w:rsidRPr="00CF6401" w:rsidRDefault="00AE45D1" w:rsidP="00AE45D1">
      <w:pPr>
        <w:spacing w:after="0"/>
        <w:rPr>
          <w:rFonts w:ascii="Times New Roman" w:hAnsi="Times New Roman" w:cs="Times New Roman"/>
          <w:sz w:val="28"/>
          <w:szCs w:val="28"/>
        </w:rPr>
      </w:pPr>
      <w:r w:rsidRPr="00CF6401">
        <w:rPr>
          <w:rFonts w:ascii="Times New Roman" w:hAnsi="Times New Roman" w:cs="Times New Roman"/>
          <w:sz w:val="28"/>
          <w:szCs w:val="28"/>
        </w:rPr>
        <w:t xml:space="preserve">Воспитатель1категории: </w:t>
      </w:r>
      <w:proofErr w:type="spellStart"/>
      <w:r w:rsidRPr="00CF6401">
        <w:rPr>
          <w:rFonts w:ascii="Times New Roman" w:hAnsi="Times New Roman" w:cs="Times New Roman"/>
          <w:sz w:val="28"/>
          <w:szCs w:val="28"/>
        </w:rPr>
        <w:t>Гильмулина</w:t>
      </w:r>
      <w:proofErr w:type="spellEnd"/>
      <w:r w:rsidRPr="00CF6401">
        <w:rPr>
          <w:rFonts w:ascii="Times New Roman" w:hAnsi="Times New Roman" w:cs="Times New Roman"/>
          <w:sz w:val="28"/>
          <w:szCs w:val="28"/>
        </w:rPr>
        <w:t xml:space="preserve"> </w:t>
      </w:r>
      <w:proofErr w:type="spellStart"/>
      <w:r w:rsidRPr="00CF6401">
        <w:rPr>
          <w:rFonts w:ascii="Times New Roman" w:hAnsi="Times New Roman" w:cs="Times New Roman"/>
          <w:sz w:val="28"/>
          <w:szCs w:val="28"/>
        </w:rPr>
        <w:t>Гульнур</w:t>
      </w:r>
      <w:proofErr w:type="spellEnd"/>
      <w:r w:rsidRPr="00CF6401">
        <w:rPr>
          <w:rFonts w:ascii="Times New Roman" w:hAnsi="Times New Roman" w:cs="Times New Roman"/>
          <w:sz w:val="28"/>
          <w:szCs w:val="28"/>
        </w:rPr>
        <w:t xml:space="preserve"> </w:t>
      </w:r>
      <w:proofErr w:type="spellStart"/>
      <w:r w:rsidRPr="00CF6401">
        <w:rPr>
          <w:rFonts w:ascii="Times New Roman" w:hAnsi="Times New Roman" w:cs="Times New Roman"/>
          <w:sz w:val="28"/>
          <w:szCs w:val="28"/>
        </w:rPr>
        <w:t>Исхаковна</w:t>
      </w:r>
      <w:proofErr w:type="spellEnd"/>
      <w:r>
        <w:rPr>
          <w:rFonts w:ascii="Times New Roman" w:hAnsi="Times New Roman" w:cs="Times New Roman"/>
          <w:sz w:val="28"/>
          <w:szCs w:val="28"/>
        </w:rPr>
        <w:t>; МБДОУ №25 «Сказка»</w:t>
      </w:r>
    </w:p>
    <w:p w:rsidR="004966B5" w:rsidRPr="00BF1136" w:rsidRDefault="00BF1136" w:rsidP="00BF1136">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4966B5" w:rsidRPr="00BF1136">
        <w:rPr>
          <w:rFonts w:ascii="Times New Roman" w:hAnsi="Times New Roman" w:cs="Times New Roman"/>
          <w:sz w:val="24"/>
          <w:szCs w:val="24"/>
        </w:rPr>
        <w:t>ОД по ФЭМП «Царица Математика» в подготовительной к школе группе</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Вид детской деятельности: </w:t>
      </w:r>
      <w:r w:rsidR="00BF1136">
        <w:rPr>
          <w:rFonts w:ascii="Times New Roman" w:hAnsi="Times New Roman" w:cs="Times New Roman"/>
          <w:sz w:val="24"/>
          <w:szCs w:val="24"/>
        </w:rPr>
        <w:t>О</w:t>
      </w:r>
      <w:r w:rsidRPr="00BF1136">
        <w:rPr>
          <w:rFonts w:ascii="Times New Roman" w:hAnsi="Times New Roman" w:cs="Times New Roman"/>
          <w:sz w:val="24"/>
          <w:szCs w:val="24"/>
        </w:rPr>
        <w:t>ОД по ФЭМП (формирование элементарных математических представлений).</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Интеграция областей: «Познавательное развитие», «Речевое развитие», «Социально-коммуникативное развитие» «Физическое развитие»</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Цель: Закрепление и обобщение полученных математических представлений детьми подготовительной группы.</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Образовательные задачи:</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1. </w:t>
      </w:r>
      <w:proofErr w:type="gramStart"/>
      <w:r w:rsidRPr="00BF1136">
        <w:rPr>
          <w:rFonts w:ascii="Times New Roman" w:hAnsi="Times New Roman" w:cs="Times New Roman"/>
          <w:sz w:val="24"/>
          <w:szCs w:val="24"/>
        </w:rPr>
        <w:t>Закрепить умение различать понятия: «выше – ниже», «длиннее – короче», «толще – тоньше» и т. д.</w:t>
      </w:r>
      <w:proofErr w:type="gramEnd"/>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2. Закрепить умение составлять арифметические задачи и записывать их решение с помощью цифр, выделять в задаче условие, вопрос, ответ.</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3. Продолжить работу по анализу и синтезу, конструктивному мышлению: строить из простейших геометрических фигур.</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4. Упражнять в счёте в пределах 10 в прямом и обратном порядке, в умении различать количественный и порядковый счёт в пределах 10.</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5. Закрепить знания о последовательности дней недели, времён года, месяцев года, части суток.</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6. Закрепить умение ориентироваться на листе бумаги в клетку.</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7. Выявить полученные знания, представления, умения, которые дети получили в течение учебного года.</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Развивающие задачи: Создавать условия для развития логического мышления, сообразительности, внимания.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Способствовать формированию мыслительных операций, развитию речи.</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Развивать у детей любознательность, взаимопомощь, навыки самооценки.</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Развивать социальные навыки: умение работать в группе, договариваться, учитывать мнение партнера.</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Воспитательные задачи:</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Воспитывать самостоятельность, умение понимать учебную задачу и выполнять её самостоятельно.</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Воспитывать интерес к математическим занятиям.</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Предварительная работа с детьми: отгадывание загадок, решение конструктивных задач, наблюдение за календарём, индивидуальные занятия.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Демонстрационный материал: 2 письма Царицы Математики, геометрические фигуры разных форм и размеров; счетные палочки; наглядный материал для решения арифметических задач; буквенно-числовые карточки от 1 до 10.</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Раздаточный материал: карточки с заданиями, конверт с геометрическими фигурами, карандаши, рабочие тетради.</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Методы и приемы: словесный, наглядный, практический.</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1. Дидактическая игра</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2. Работа в парах.</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3. Индивидуальная работа</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4. Работа в командах</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5. Пальчиковая гимнастика</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6. Дыхательная гимнастика</w:t>
      </w:r>
    </w:p>
    <w:p w:rsidR="004966B5" w:rsidRPr="00BF1136" w:rsidRDefault="004966B5" w:rsidP="00BF1136">
      <w:pPr>
        <w:spacing w:after="0" w:line="240" w:lineRule="auto"/>
        <w:rPr>
          <w:rFonts w:ascii="Times New Roman" w:hAnsi="Times New Roman" w:cs="Times New Roman"/>
          <w:sz w:val="24"/>
          <w:szCs w:val="24"/>
        </w:rPr>
      </w:pPr>
      <w:proofErr w:type="gramStart"/>
      <w:r w:rsidRPr="00BF1136">
        <w:rPr>
          <w:rFonts w:ascii="Times New Roman" w:hAnsi="Times New Roman" w:cs="Times New Roman"/>
          <w:sz w:val="24"/>
          <w:szCs w:val="24"/>
        </w:rPr>
        <w:t>Словесный</w:t>
      </w:r>
      <w:proofErr w:type="gramEnd"/>
      <w:r w:rsidRPr="00BF1136">
        <w:rPr>
          <w:rFonts w:ascii="Times New Roman" w:hAnsi="Times New Roman" w:cs="Times New Roman"/>
          <w:sz w:val="24"/>
          <w:szCs w:val="24"/>
        </w:rPr>
        <w:t>: вопросы, беседа, пояснения.</w:t>
      </w:r>
    </w:p>
    <w:p w:rsidR="004966B5" w:rsidRPr="00BF1136" w:rsidRDefault="004966B5" w:rsidP="00BF1136">
      <w:pPr>
        <w:spacing w:after="0" w:line="240" w:lineRule="auto"/>
        <w:rPr>
          <w:rFonts w:ascii="Times New Roman" w:hAnsi="Times New Roman" w:cs="Times New Roman"/>
          <w:sz w:val="24"/>
          <w:szCs w:val="24"/>
        </w:rPr>
      </w:pPr>
      <w:proofErr w:type="gramStart"/>
      <w:r w:rsidRPr="00BF1136">
        <w:rPr>
          <w:rFonts w:ascii="Times New Roman" w:hAnsi="Times New Roman" w:cs="Times New Roman"/>
          <w:sz w:val="24"/>
          <w:szCs w:val="24"/>
        </w:rPr>
        <w:t>Игровой: дидактические игры.</w:t>
      </w:r>
      <w:proofErr w:type="gramEnd"/>
    </w:p>
    <w:p w:rsidR="004966B5" w:rsidRPr="00BF1136" w:rsidRDefault="004966B5" w:rsidP="00BF1136">
      <w:pPr>
        <w:spacing w:after="0" w:line="240" w:lineRule="auto"/>
        <w:rPr>
          <w:rFonts w:ascii="Times New Roman" w:hAnsi="Times New Roman" w:cs="Times New Roman"/>
          <w:sz w:val="24"/>
          <w:szCs w:val="24"/>
        </w:rPr>
      </w:pPr>
      <w:proofErr w:type="gramStart"/>
      <w:r w:rsidRPr="00BF1136">
        <w:rPr>
          <w:rFonts w:ascii="Times New Roman" w:hAnsi="Times New Roman" w:cs="Times New Roman"/>
          <w:sz w:val="24"/>
          <w:szCs w:val="24"/>
        </w:rPr>
        <w:lastRenderedPageBreak/>
        <w:t>Практический</w:t>
      </w:r>
      <w:proofErr w:type="gramEnd"/>
      <w:r w:rsidRPr="00BF1136">
        <w:rPr>
          <w:rFonts w:ascii="Times New Roman" w:hAnsi="Times New Roman" w:cs="Times New Roman"/>
          <w:sz w:val="24"/>
          <w:szCs w:val="24"/>
        </w:rPr>
        <w:t>: решение задач и примеров, моделирование конструкций.</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Приемы руководства деятельностью детей:</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1. Приемы постановки целей и мотивации деятельности детей: игровая ситуация.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2. Приемы активизации деятельности детей в процессе </w:t>
      </w:r>
      <w:r w:rsidR="00BF1136">
        <w:rPr>
          <w:rFonts w:ascii="Times New Roman" w:hAnsi="Times New Roman" w:cs="Times New Roman"/>
          <w:sz w:val="24"/>
          <w:szCs w:val="24"/>
        </w:rPr>
        <w:t>О</w:t>
      </w:r>
      <w:r w:rsidRPr="00BF1136">
        <w:rPr>
          <w:rFonts w:ascii="Times New Roman" w:hAnsi="Times New Roman" w:cs="Times New Roman"/>
          <w:sz w:val="24"/>
          <w:szCs w:val="24"/>
        </w:rPr>
        <w:t xml:space="preserve">ОД: пальчиковая игра, </w:t>
      </w:r>
      <w:proofErr w:type="spellStart"/>
      <w:r w:rsidRPr="00BF1136">
        <w:rPr>
          <w:rFonts w:ascii="Times New Roman" w:hAnsi="Times New Roman" w:cs="Times New Roman"/>
          <w:sz w:val="24"/>
          <w:szCs w:val="24"/>
        </w:rPr>
        <w:t>физминутка</w:t>
      </w:r>
      <w:proofErr w:type="spellEnd"/>
      <w:r w:rsidRPr="00BF1136">
        <w:rPr>
          <w:rFonts w:ascii="Times New Roman" w:hAnsi="Times New Roman" w:cs="Times New Roman"/>
          <w:sz w:val="24"/>
          <w:szCs w:val="24"/>
        </w:rPr>
        <w:t>, дыхательная гимнастика, задачи на логическое мышление.</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3. Приемы организации практической деятельности детей: беседа, показ, объяснение, моделирование.</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4. Приемы поддержания интереса у детей: игра, показ.</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5. Приемы оценки и самооценки: поощрение, самооценка.</w:t>
      </w:r>
    </w:p>
    <w:p w:rsidR="004966B5" w:rsidRPr="00BF1136" w:rsidRDefault="004966B5" w:rsidP="00BF1136">
      <w:pPr>
        <w:spacing w:after="0" w:line="240" w:lineRule="auto"/>
        <w:rPr>
          <w:rFonts w:ascii="Times New Roman" w:hAnsi="Times New Roman" w:cs="Times New Roman"/>
          <w:b/>
          <w:sz w:val="24"/>
          <w:szCs w:val="24"/>
        </w:rPr>
      </w:pPr>
      <w:r w:rsidRPr="00BF1136">
        <w:rPr>
          <w:rFonts w:ascii="Times New Roman" w:hAnsi="Times New Roman" w:cs="Times New Roman"/>
          <w:b/>
          <w:sz w:val="24"/>
          <w:szCs w:val="24"/>
        </w:rPr>
        <w:t>Ход занятия: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Приветствие на ковре. (2минуты)</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Ребята, посмотрите, сколько у нас сегодня гостей. Они пришли посмотреть, как мы с вами занимаемся, какими мы стали умными. Давайте с ними поздороваемся!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Колокольчик наш </w:t>
      </w:r>
      <w:proofErr w:type="gramStart"/>
      <w:r w:rsidRPr="00BF1136">
        <w:rPr>
          <w:rFonts w:ascii="Times New Roman" w:hAnsi="Times New Roman" w:cs="Times New Roman"/>
          <w:sz w:val="24"/>
          <w:szCs w:val="24"/>
        </w:rPr>
        <w:t>звенит</w:t>
      </w:r>
      <w:proofErr w:type="gramEnd"/>
      <w:r w:rsidRPr="00BF1136">
        <w:rPr>
          <w:rFonts w:ascii="Times New Roman" w:hAnsi="Times New Roman" w:cs="Times New Roman"/>
          <w:sz w:val="24"/>
          <w:szCs w:val="24"/>
        </w:rPr>
        <w:t xml:space="preserve"> заливается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Мальчики и девочки в круг собираются!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вместе с воспитателем становятся в круг.</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 круг широкий, вижу 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Встали все мои друзья.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Мы сейчас пойдем направо,</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А теперь пойдем налево,</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 центре круга соберемся,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И на место все вернемся.</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Улыбнемся, подмигнем,</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И опять играть начнем.</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выполняют упражнения в соответствии с текстом.</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Старший воспитатель вручает письмо и говорит: «Вам письмо». (2мин)</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«Большое спасибо. Сейчас посмотрим…»</w:t>
      </w:r>
    </w:p>
    <w:p w:rsidR="004966B5"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Рассматривает конверт и удивленно говорит: «Ребята, это письмо нам прислала сама Царица Математика. Вот, послушайте, что она пишет». Читает письмо.</w:t>
      </w:r>
    </w:p>
    <w:p w:rsidR="00866632" w:rsidRPr="00BF1136" w:rsidRDefault="004966B5" w:rsidP="00BF1136">
      <w:pPr>
        <w:spacing w:after="0" w:line="240" w:lineRule="auto"/>
        <w:rPr>
          <w:rFonts w:ascii="Times New Roman" w:hAnsi="Times New Roman" w:cs="Times New Roman"/>
          <w:sz w:val="24"/>
          <w:szCs w:val="24"/>
        </w:rPr>
      </w:pPr>
      <w:r w:rsidRPr="00BF1136">
        <w:rPr>
          <w:rFonts w:ascii="Times New Roman" w:hAnsi="Times New Roman" w:cs="Times New Roman"/>
          <w:sz w:val="24"/>
          <w:szCs w:val="24"/>
        </w:rPr>
        <w:t>Конверт с письмом оформлен цифрами, знаками, геометрическими фигурами.</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Письмо Царицы Математики: «Здравствуйте, дорогие ребята! Пишет вам Царица Математика. Мне </w:t>
      </w:r>
      <w:proofErr w:type="gramStart"/>
      <w:r w:rsidRPr="00BF1136">
        <w:rPr>
          <w:rFonts w:ascii="Times New Roman" w:hAnsi="Times New Roman" w:cs="Times New Roman"/>
          <w:sz w:val="24"/>
          <w:szCs w:val="24"/>
        </w:rPr>
        <w:t>очень нужна</w:t>
      </w:r>
      <w:proofErr w:type="gramEnd"/>
      <w:r w:rsidRPr="00BF1136">
        <w:rPr>
          <w:rFonts w:ascii="Times New Roman" w:hAnsi="Times New Roman" w:cs="Times New Roman"/>
          <w:sz w:val="24"/>
          <w:szCs w:val="24"/>
        </w:rPr>
        <w:t xml:space="preserve"> ваша помощь. Дело в том, что в мое математическое царство забрался двоечник. Он сотворил ужасные вещи: разрушил геометрические фигуры в моем городе, совершенно не знает цифр, решил задачи с ошибками!</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Все нарушилось в моем математическом царстве-государстве! Дорогие ребята, если вы сообразительные, внимательные и не боитесь трудностей, поспешите к нам на помощь! Математическое царство в опасности.</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Ваш друг Царица Математика».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Воспитатель: </w:t>
      </w:r>
      <w:proofErr w:type="gramStart"/>
      <w:r w:rsidRPr="00BF1136">
        <w:rPr>
          <w:rFonts w:ascii="Times New Roman" w:hAnsi="Times New Roman" w:cs="Times New Roman"/>
          <w:sz w:val="24"/>
          <w:szCs w:val="24"/>
        </w:rPr>
        <w:t>-Р</w:t>
      </w:r>
      <w:proofErr w:type="gramEnd"/>
      <w:r w:rsidRPr="00BF1136">
        <w:rPr>
          <w:rFonts w:ascii="Times New Roman" w:hAnsi="Times New Roman" w:cs="Times New Roman"/>
          <w:sz w:val="24"/>
          <w:szCs w:val="24"/>
        </w:rPr>
        <w:t>ебята, «Математическое царство» в опасности, что же делать?</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Надо помочь!</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 А как же помочь, навести порядок в ее математическом царстве-государстве?</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Надо попасть в это царство! Спешим на помощь.</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Но как</w:t>
      </w:r>
      <w:proofErr w:type="gramStart"/>
      <w:r w:rsidRPr="00BF1136">
        <w:rPr>
          <w:rFonts w:ascii="Times New Roman" w:hAnsi="Times New Roman" w:cs="Times New Roman"/>
          <w:sz w:val="24"/>
          <w:szCs w:val="24"/>
        </w:rPr>
        <w:t>?.</w:t>
      </w:r>
      <w:proofErr w:type="gramEnd"/>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Ответы детей:</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Воспитатель: Я </w:t>
      </w:r>
      <w:proofErr w:type="gramStart"/>
      <w:r w:rsidRPr="00BF1136">
        <w:rPr>
          <w:rFonts w:ascii="Times New Roman" w:hAnsi="Times New Roman" w:cs="Times New Roman"/>
          <w:sz w:val="24"/>
          <w:szCs w:val="24"/>
        </w:rPr>
        <w:t>кажется</w:t>
      </w:r>
      <w:proofErr w:type="gramEnd"/>
      <w:r w:rsidRPr="00BF1136">
        <w:rPr>
          <w:rFonts w:ascii="Times New Roman" w:hAnsi="Times New Roman" w:cs="Times New Roman"/>
          <w:sz w:val="24"/>
          <w:szCs w:val="24"/>
        </w:rPr>
        <w:t xml:space="preserve"> знаю….</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Но это совсем не просто, для этого нужно узнать пароль.</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Чтобы его узнать, надо числа поставить по порядку (вызываю двух детей, работа парами, они выкладывает числовой ряд на доске от 1 до 10)</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Задание. Прохождение пароля. (3мин)</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Цель: закреплять у детей образное мышление и восприятие, умение воспринимать задание на слух, считать в уме, развивать сообразительность и быстроту реакции.</w:t>
      </w:r>
    </w:p>
    <w:p w:rsidR="008E12F0" w:rsidRPr="00BF1136" w:rsidRDefault="008E12F0" w:rsidP="00BF1136">
      <w:pPr>
        <w:tabs>
          <w:tab w:val="left" w:pos="3148"/>
        </w:tabs>
        <w:spacing w:after="0" w:line="240" w:lineRule="auto"/>
        <w:rPr>
          <w:rFonts w:ascii="Times New Roman" w:hAnsi="Times New Roman" w:cs="Times New Roman"/>
          <w:sz w:val="24"/>
          <w:szCs w:val="24"/>
        </w:rPr>
      </w:pP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«Не зевай, быстро на вопросы отвечай!» Кто правильно отвечает, тот получает ключ к нашему паролю (даю буквы)</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Вопросы:</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Если стол выше стула, то стул?</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Ниже стола.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Если линейка длиннее карандаша, то карандаш?</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короче линейки.</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Если верёвка толще нитки, то нитка?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Тоньше верёвки.</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У стула 4 ножки. Сколько ножек у 2-х стульев(8)</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-Сколько концов у одной палки? (2)</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-Сколько рогов у 3-х коров? (6)</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-У каких геометрических фигур нет углов (круг и овал)</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-Сколько ушей у трёх мышей? (6)</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-Назови весенние месяцы (март, апрель и май)</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-Сегодня четверг, а завтра? (пятница)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-Сколько месяцев в году(12)</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-Назовите части суток? А сейчас что у нас? (утро) Молодцы!</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проверяют правильность выполнения задания детьми у доски.</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А теперь ребята покажите карточки, и мы сможем прочитать «пароль»</w:t>
      </w:r>
    </w:p>
    <w:p w:rsidR="008E12F0" w:rsidRPr="00BF1136" w:rsidRDefault="00BF1136"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 </w:t>
      </w:r>
      <w:r w:rsidR="008E12F0" w:rsidRPr="00BF1136">
        <w:rPr>
          <w:rFonts w:ascii="Times New Roman" w:hAnsi="Times New Roman" w:cs="Times New Roman"/>
          <w:sz w:val="24"/>
          <w:szCs w:val="24"/>
        </w:rPr>
        <w:t>(написано слово «Математика»). Читают.</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«Молодцы, ребята, вы узнали пароль, и теперь мы с вами в математической стране. А вот и первое задание: вам предстоит стать спасателями и строителями. Двоечник разрушил дом Царицы, который состоит из геометрических фигур. Царица Математики прислала нам схему, по которой мы должны восстановить её дом в математическом царстве. Давайте посмотрим, из каких геометрических фигур состоит дом».</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«Из треугольников, прямоугольников, квадратов…».</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2. Задание «Постройте дом из геометрических фигур» (3мин)</w:t>
      </w:r>
    </w:p>
    <w:p w:rsidR="008E12F0" w:rsidRPr="00BF1136" w:rsidRDefault="00BF1136"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 </w:t>
      </w:r>
      <w:r w:rsidR="008E12F0" w:rsidRPr="00BF1136">
        <w:rPr>
          <w:rFonts w:ascii="Times New Roman" w:hAnsi="Times New Roman" w:cs="Times New Roman"/>
          <w:sz w:val="24"/>
          <w:szCs w:val="24"/>
        </w:rPr>
        <w:t>(Дети собирают дома из геометрических фигур по схеме-2 команды)</w:t>
      </w:r>
    </w:p>
    <w:p w:rsidR="008E12F0" w:rsidRPr="00BF1136" w:rsidRDefault="00BF1136"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 </w:t>
      </w:r>
      <w:r w:rsidR="008E12F0" w:rsidRPr="00BF1136">
        <w:rPr>
          <w:rFonts w:ascii="Times New Roman" w:hAnsi="Times New Roman" w:cs="Times New Roman"/>
          <w:sz w:val="24"/>
          <w:szCs w:val="24"/>
        </w:rPr>
        <w:t>(Делятся с помощью цветовых фишек-красных и синих)</w:t>
      </w:r>
    </w:p>
    <w:p w:rsidR="008E12F0" w:rsidRPr="00BF1136" w:rsidRDefault="008E12F0" w:rsidP="00BF1136">
      <w:pPr>
        <w:tabs>
          <w:tab w:val="left" w:pos="3148"/>
        </w:tabs>
        <w:spacing w:after="0" w:line="240" w:lineRule="auto"/>
        <w:rPr>
          <w:rFonts w:ascii="Times New Roman" w:hAnsi="Times New Roman" w:cs="Times New Roman"/>
          <w:sz w:val="24"/>
          <w:szCs w:val="24"/>
        </w:rPr>
      </w:pPr>
      <w:proofErr w:type="spellStart"/>
      <w:r w:rsidRPr="00BF1136">
        <w:rPr>
          <w:rFonts w:ascii="Times New Roman" w:hAnsi="Times New Roman" w:cs="Times New Roman"/>
          <w:sz w:val="24"/>
          <w:szCs w:val="24"/>
        </w:rPr>
        <w:t>Физминутка</w:t>
      </w:r>
      <w:proofErr w:type="spellEnd"/>
      <w:r w:rsidRPr="00BF1136">
        <w:rPr>
          <w:rFonts w:ascii="Times New Roman" w:hAnsi="Times New Roman" w:cs="Times New Roman"/>
          <w:sz w:val="24"/>
          <w:szCs w:val="24"/>
        </w:rPr>
        <w:t>. (1мин)</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Раз - согнуться, разогнуться,</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Два - нагнуться, потянуться,</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Три - в ладоши три хлопка,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Головою три кивка.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На четыр</w:t>
      </w:r>
      <w:proofErr w:type="gramStart"/>
      <w:r w:rsidRPr="00BF1136">
        <w:rPr>
          <w:rFonts w:ascii="Times New Roman" w:hAnsi="Times New Roman" w:cs="Times New Roman"/>
          <w:sz w:val="24"/>
          <w:szCs w:val="24"/>
        </w:rPr>
        <w:t>е-</w:t>
      </w:r>
      <w:proofErr w:type="gramEnd"/>
      <w:r w:rsidRPr="00BF1136">
        <w:rPr>
          <w:rFonts w:ascii="Times New Roman" w:hAnsi="Times New Roman" w:cs="Times New Roman"/>
          <w:sz w:val="24"/>
          <w:szCs w:val="24"/>
        </w:rPr>
        <w:t xml:space="preserve"> руки шире.</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Пять, шесть - тихо сесть.</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Семь, восемь - лень отбросим.</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3. Задание в рабочих тетрадях (5мин)</w:t>
      </w:r>
    </w:p>
    <w:p w:rsidR="008E12F0" w:rsidRPr="00BF1136" w:rsidRDefault="00BF1136"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 </w:t>
      </w:r>
      <w:r w:rsidR="008E12F0" w:rsidRPr="00BF1136">
        <w:rPr>
          <w:rFonts w:ascii="Times New Roman" w:hAnsi="Times New Roman" w:cs="Times New Roman"/>
          <w:sz w:val="24"/>
          <w:szCs w:val="24"/>
        </w:rPr>
        <w:t>«Соседи чисел»</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Самопроверка (проверка парами) Молодцы! Справились с заданием.</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Пальчиковая гимнастика: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Этот пальчик - маленький, (массируем мизинчик)</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Этот пальчик – слабенький (массируем безымянный)</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Этот пальчик - длинненький, (массируем средний)</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Этот пальчик - </w:t>
      </w:r>
      <w:proofErr w:type="spellStart"/>
      <w:r w:rsidRPr="00BF1136">
        <w:rPr>
          <w:rFonts w:ascii="Times New Roman" w:hAnsi="Times New Roman" w:cs="Times New Roman"/>
          <w:sz w:val="24"/>
          <w:szCs w:val="24"/>
        </w:rPr>
        <w:t>сильненький</w:t>
      </w:r>
      <w:proofErr w:type="spellEnd"/>
      <w:r w:rsidRPr="00BF1136">
        <w:rPr>
          <w:rFonts w:ascii="Times New Roman" w:hAnsi="Times New Roman" w:cs="Times New Roman"/>
          <w:sz w:val="24"/>
          <w:szCs w:val="24"/>
        </w:rPr>
        <w:t>, (массируем указательный)</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Этот пальчик - толстячок, (массируем большой)</w:t>
      </w:r>
    </w:p>
    <w:p w:rsidR="008E12F0" w:rsidRPr="00BF1136" w:rsidRDefault="008E12F0" w:rsidP="00BF1136">
      <w:pPr>
        <w:tabs>
          <w:tab w:val="left" w:pos="3148"/>
        </w:tabs>
        <w:spacing w:after="0" w:line="240" w:lineRule="auto"/>
        <w:rPr>
          <w:rFonts w:ascii="Times New Roman" w:hAnsi="Times New Roman" w:cs="Times New Roman"/>
          <w:sz w:val="24"/>
          <w:szCs w:val="24"/>
        </w:rPr>
      </w:pPr>
      <w:proofErr w:type="gramStart"/>
      <w:r w:rsidRPr="00BF1136">
        <w:rPr>
          <w:rFonts w:ascii="Times New Roman" w:hAnsi="Times New Roman" w:cs="Times New Roman"/>
          <w:sz w:val="24"/>
          <w:szCs w:val="24"/>
        </w:rPr>
        <w:t>Ну, а вместе кулачок! (сжимаем в кулачок (Сжать руки в кулачок несколько раз.)</w:t>
      </w:r>
      <w:proofErr w:type="gramEnd"/>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Графический диктант(5мин)</w:t>
      </w:r>
    </w:p>
    <w:p w:rsidR="008E12F0" w:rsidRPr="00BF1136" w:rsidRDefault="008E12F0" w:rsidP="00BF1136">
      <w:pPr>
        <w:tabs>
          <w:tab w:val="left" w:pos="3148"/>
        </w:tabs>
        <w:spacing w:after="0" w:line="240" w:lineRule="auto"/>
        <w:rPr>
          <w:rFonts w:ascii="Times New Roman" w:hAnsi="Times New Roman" w:cs="Times New Roman"/>
          <w:sz w:val="24"/>
          <w:szCs w:val="24"/>
        </w:rPr>
      </w:pP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lastRenderedPageBreak/>
        <w:t>8-вправо, 2-вверх, 4-вправо, 5-вниз, 4-влево, 2 –вверх, 4-влево, 3-вниз, 1-влево, 1-вверх, 1-влево, 1- вниз, 1-влево, 3-вверх, 1-влево, 1- вверх.</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Что у вас получилось? Ответы детей. (Ключик)</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Молодцы! Этот ключик откроет вам ещё много дверей в мир знаний.</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Дыхательная гимнастика «Подуй на одуванчик»</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Скоро у нас зацветут одуванчики, давай представим их и подуем на них, как будто хотим сдуть с одуванчика пух.</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Цель: тренировать силу вдоха и выдоха.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И. </w:t>
      </w:r>
      <w:proofErr w:type="gramStart"/>
      <w:r w:rsidRPr="00BF1136">
        <w:rPr>
          <w:rFonts w:ascii="Times New Roman" w:hAnsi="Times New Roman" w:cs="Times New Roman"/>
          <w:sz w:val="24"/>
          <w:szCs w:val="24"/>
        </w:rPr>
        <w:t>П</w:t>
      </w:r>
      <w:proofErr w:type="gramEnd"/>
      <w:r w:rsidRPr="00BF1136">
        <w:rPr>
          <w:rFonts w:ascii="Times New Roman" w:hAnsi="Times New Roman" w:cs="Times New Roman"/>
          <w:sz w:val="24"/>
          <w:szCs w:val="24"/>
        </w:rPr>
        <w:t>: дети сидят. Делают глубокий вдох носом, затем длинный выдох через рот.</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Составление и решение арифметических задач (5мин)</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Цель: закреплять умение детей составлять простейшие арифметические задачи на сложение и вычитание в пределах 10, записывать решение в виде примеров, самостоятельно выбирая нужный знак («плюс» или «минус).</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Сейчас попробуем составить и решить задачи. А прежде скажите, из каких частей состоит задача?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Дети: условие, вопрос и решение. Мы будем решать </w:t>
      </w:r>
      <w:proofErr w:type="gramStart"/>
      <w:r w:rsidRPr="00BF1136">
        <w:rPr>
          <w:rFonts w:ascii="Times New Roman" w:hAnsi="Times New Roman" w:cs="Times New Roman"/>
          <w:sz w:val="24"/>
          <w:szCs w:val="24"/>
        </w:rPr>
        <w:t>задачи</w:t>
      </w:r>
      <w:proofErr w:type="gramEnd"/>
      <w:r w:rsidRPr="00BF1136">
        <w:rPr>
          <w:rFonts w:ascii="Times New Roman" w:hAnsi="Times New Roman" w:cs="Times New Roman"/>
          <w:sz w:val="24"/>
          <w:szCs w:val="24"/>
        </w:rPr>
        <w:t xml:space="preserve"> и записывать решение.</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1) Вот первая задача, на ветке сидели 3 воробья, к ним еще прилетели 4. Сколько птиц стало? 7 правильно. Ребята, с помощью какого арифметического знака мы решали сложение или вычитание? Правильно – сложение, </w:t>
      </w:r>
      <w:proofErr w:type="gramStart"/>
      <w:r w:rsidRPr="00BF1136">
        <w:rPr>
          <w:rFonts w:ascii="Times New Roman" w:hAnsi="Times New Roman" w:cs="Times New Roman"/>
          <w:sz w:val="24"/>
          <w:szCs w:val="24"/>
        </w:rPr>
        <w:t>значит</w:t>
      </w:r>
      <w:proofErr w:type="gramEnd"/>
      <w:r w:rsidRPr="00BF1136">
        <w:rPr>
          <w:rFonts w:ascii="Times New Roman" w:hAnsi="Times New Roman" w:cs="Times New Roman"/>
          <w:sz w:val="24"/>
          <w:szCs w:val="24"/>
        </w:rPr>
        <w:t xml:space="preserve"> мы поставим знак +.</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2)Коля положил в корзину с фруктами 5 яблок, а Оля подошла и взяла одно яблоко. Сколько яблок осталось в корзине? (ответ детей – 4) какой знак поставим? ---минус</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3) Мама поставила в вазу 3 розы и 4 гвоздики. Сколько цветов получилось в букете? (ответ детей -7) а </w:t>
      </w:r>
      <w:proofErr w:type="gramStart"/>
      <w:r w:rsidRPr="00BF1136">
        <w:rPr>
          <w:rFonts w:ascii="Times New Roman" w:hAnsi="Times New Roman" w:cs="Times New Roman"/>
          <w:sz w:val="24"/>
          <w:szCs w:val="24"/>
        </w:rPr>
        <w:t>здесь</w:t>
      </w:r>
      <w:proofErr w:type="gramEnd"/>
      <w:r w:rsidRPr="00BF1136">
        <w:rPr>
          <w:rFonts w:ascii="Times New Roman" w:hAnsi="Times New Roman" w:cs="Times New Roman"/>
          <w:sz w:val="24"/>
          <w:szCs w:val="24"/>
        </w:rPr>
        <w:t xml:space="preserve"> какой знак поставим? +</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Молодцы ребята, а сейчас я хочу вас попросить составить задачу и решить ее.</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составляют 2 задачи по очереди по модели. Молодцы!</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Справились со всеми заданиями.</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Вам, мои юные математики, в благодарность от всех жителей моей страны и от меня лично, вручаются награды с надписью «Юному математику».</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Рефлексия:</w:t>
      </w:r>
    </w:p>
    <w:p w:rsidR="008E12F0" w:rsidRPr="00BF1136" w:rsidRDefault="00BF1136"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 </w:t>
      </w:r>
      <w:r w:rsidR="008E12F0" w:rsidRPr="00BF1136">
        <w:rPr>
          <w:rFonts w:ascii="Times New Roman" w:hAnsi="Times New Roman" w:cs="Times New Roman"/>
          <w:sz w:val="24"/>
          <w:szCs w:val="24"/>
        </w:rPr>
        <w:t>«Багаж знаний»</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На доске прикрепляются картинки чемодана и мусорной корзины. Дети берут фигуры разного цвета.</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Воспитатель задает вопросы: Дети отвечают.</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-Вам понравилось занятие или нет? Понравилось.</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-Что у вас получилось лучше всего?</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-Что не получилось и почему?</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-Что было самым трудным?</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-Что было самым интересным? и т. д.</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-Понравились задания или нет? И т. д.</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 xml:space="preserve">Если ответы детей положительные, то карточки прикрепляют на чемодан. Если </w:t>
      </w:r>
      <w:proofErr w:type="gramStart"/>
      <w:r w:rsidRPr="00BF1136">
        <w:rPr>
          <w:rFonts w:ascii="Times New Roman" w:hAnsi="Times New Roman" w:cs="Times New Roman"/>
          <w:sz w:val="24"/>
          <w:szCs w:val="24"/>
        </w:rPr>
        <w:t>отрицательные</w:t>
      </w:r>
      <w:proofErr w:type="gramEnd"/>
      <w:r w:rsidRPr="00BF1136">
        <w:rPr>
          <w:rFonts w:ascii="Times New Roman" w:hAnsi="Times New Roman" w:cs="Times New Roman"/>
          <w:sz w:val="24"/>
          <w:szCs w:val="24"/>
        </w:rPr>
        <w:t xml:space="preserve"> – то к мусорной корзине.</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Где больше фигур в чемодане или в корзине? В чемодане.</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Вы молодцы! Все свои полученные знания сложили в чемодан.</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Звучит фонограмма песни «Чему учат в школе»</w:t>
      </w:r>
    </w:p>
    <w:p w:rsidR="008E12F0"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Занятие окончено.</w:t>
      </w:r>
    </w:p>
    <w:p w:rsidR="004966B5" w:rsidRPr="00BF1136" w:rsidRDefault="008E12F0" w:rsidP="00BF1136">
      <w:pPr>
        <w:tabs>
          <w:tab w:val="left" w:pos="3148"/>
        </w:tabs>
        <w:spacing w:after="0" w:line="240" w:lineRule="auto"/>
        <w:rPr>
          <w:rFonts w:ascii="Times New Roman" w:hAnsi="Times New Roman" w:cs="Times New Roman"/>
          <w:sz w:val="24"/>
          <w:szCs w:val="24"/>
        </w:rPr>
      </w:pPr>
      <w:r w:rsidRPr="00BF1136">
        <w:rPr>
          <w:rFonts w:ascii="Times New Roman" w:hAnsi="Times New Roman" w:cs="Times New Roman"/>
          <w:sz w:val="24"/>
          <w:szCs w:val="24"/>
        </w:rPr>
        <w:t>Дети прощаются с гостями.</w:t>
      </w:r>
      <w:bookmarkStart w:id="0" w:name="_GoBack"/>
      <w:bookmarkEnd w:id="0"/>
    </w:p>
    <w:p w:rsidR="008E12F0" w:rsidRPr="00BF1136" w:rsidRDefault="008E12F0" w:rsidP="00BF1136">
      <w:pPr>
        <w:tabs>
          <w:tab w:val="left" w:pos="3148"/>
        </w:tabs>
        <w:spacing w:after="0" w:line="240" w:lineRule="auto"/>
        <w:rPr>
          <w:rFonts w:ascii="Times New Roman" w:hAnsi="Times New Roman" w:cs="Times New Roman"/>
          <w:sz w:val="24"/>
          <w:szCs w:val="24"/>
        </w:rPr>
      </w:pPr>
    </w:p>
    <w:p w:rsidR="008E12F0" w:rsidRPr="00BF1136" w:rsidRDefault="008E12F0" w:rsidP="00BF1136">
      <w:pPr>
        <w:tabs>
          <w:tab w:val="left" w:pos="3148"/>
        </w:tabs>
        <w:spacing w:after="0" w:line="240" w:lineRule="auto"/>
        <w:rPr>
          <w:rFonts w:ascii="Times New Roman" w:hAnsi="Times New Roman" w:cs="Times New Roman"/>
          <w:sz w:val="24"/>
          <w:szCs w:val="24"/>
        </w:rPr>
      </w:pPr>
    </w:p>
    <w:sectPr w:rsidR="008E12F0" w:rsidRPr="00BF1136" w:rsidSect="005F5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51C3"/>
    <w:rsid w:val="00026007"/>
    <w:rsid w:val="00027696"/>
    <w:rsid w:val="000A02FA"/>
    <w:rsid w:val="000B3097"/>
    <w:rsid w:val="000C1757"/>
    <w:rsid w:val="000E0D84"/>
    <w:rsid w:val="00110F2A"/>
    <w:rsid w:val="00134721"/>
    <w:rsid w:val="00147782"/>
    <w:rsid w:val="00161364"/>
    <w:rsid w:val="001876B8"/>
    <w:rsid w:val="001B59F4"/>
    <w:rsid w:val="001E6CEB"/>
    <w:rsid w:val="00226FB3"/>
    <w:rsid w:val="00231B4A"/>
    <w:rsid w:val="00236891"/>
    <w:rsid w:val="00254382"/>
    <w:rsid w:val="002B2295"/>
    <w:rsid w:val="002C575F"/>
    <w:rsid w:val="003124A7"/>
    <w:rsid w:val="003E17E5"/>
    <w:rsid w:val="003F5B63"/>
    <w:rsid w:val="004966B5"/>
    <w:rsid w:val="004D692B"/>
    <w:rsid w:val="004F6ABA"/>
    <w:rsid w:val="0053286A"/>
    <w:rsid w:val="00563CA9"/>
    <w:rsid w:val="005712F7"/>
    <w:rsid w:val="005F556A"/>
    <w:rsid w:val="006539E3"/>
    <w:rsid w:val="00656271"/>
    <w:rsid w:val="00691805"/>
    <w:rsid w:val="00720C70"/>
    <w:rsid w:val="00736FDD"/>
    <w:rsid w:val="00785EFE"/>
    <w:rsid w:val="00787C52"/>
    <w:rsid w:val="007B0717"/>
    <w:rsid w:val="007B24E9"/>
    <w:rsid w:val="007B4935"/>
    <w:rsid w:val="007C1714"/>
    <w:rsid w:val="007E6682"/>
    <w:rsid w:val="007F024C"/>
    <w:rsid w:val="00853DC3"/>
    <w:rsid w:val="00864BCE"/>
    <w:rsid w:val="00866632"/>
    <w:rsid w:val="00892276"/>
    <w:rsid w:val="008C5D8C"/>
    <w:rsid w:val="008D2152"/>
    <w:rsid w:val="008E12F0"/>
    <w:rsid w:val="0093061D"/>
    <w:rsid w:val="009E3701"/>
    <w:rsid w:val="009F5610"/>
    <w:rsid w:val="009F584B"/>
    <w:rsid w:val="00A2013E"/>
    <w:rsid w:val="00AD7558"/>
    <w:rsid w:val="00AE45D1"/>
    <w:rsid w:val="00B13B4B"/>
    <w:rsid w:val="00B2301B"/>
    <w:rsid w:val="00BB5AC7"/>
    <w:rsid w:val="00BD7C09"/>
    <w:rsid w:val="00BF1136"/>
    <w:rsid w:val="00C02FA5"/>
    <w:rsid w:val="00C3441C"/>
    <w:rsid w:val="00C3681F"/>
    <w:rsid w:val="00CC0305"/>
    <w:rsid w:val="00CD52AA"/>
    <w:rsid w:val="00D21576"/>
    <w:rsid w:val="00D36621"/>
    <w:rsid w:val="00D42DAF"/>
    <w:rsid w:val="00D728B6"/>
    <w:rsid w:val="00DE78AE"/>
    <w:rsid w:val="00DF1185"/>
    <w:rsid w:val="00E008DF"/>
    <w:rsid w:val="00E070F1"/>
    <w:rsid w:val="00E551C3"/>
    <w:rsid w:val="00E622AC"/>
    <w:rsid w:val="00EE5573"/>
    <w:rsid w:val="00F02F0A"/>
    <w:rsid w:val="00F45416"/>
    <w:rsid w:val="00FC6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2021-05-08T14:06:00Z</dcterms:created>
  <dcterms:modified xsi:type="dcterms:W3CDTF">2023-09-16T09:51:00Z</dcterms:modified>
</cp:coreProperties>
</file>