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1D" w:rsidRPr="007C511D" w:rsidRDefault="007C511D" w:rsidP="007C51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E09" w:rsidRDefault="00A575B6" w:rsidP="008D0E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Коррекция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тревожности  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детей  </w:t>
      </w:r>
      <w:r w:rsidR="008D0E09" w:rsidRPr="008D0E0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D0E09">
        <w:rPr>
          <w:rFonts w:ascii="Times New Roman" w:hAnsi="Times New Roman" w:cs="Times New Roman"/>
          <w:sz w:val="28"/>
          <w:szCs w:val="28"/>
          <w:u w:val="single"/>
        </w:rPr>
        <w:t xml:space="preserve"> ОВЗ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средствами игровой терапии</w:t>
      </w:r>
      <w:r w:rsidR="008D0E0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511D" w:rsidRDefault="007C511D" w:rsidP="007C51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511D">
        <w:rPr>
          <w:rFonts w:ascii="Times New Roman" w:hAnsi="Times New Roman" w:cs="Times New Roman"/>
          <w:sz w:val="28"/>
          <w:szCs w:val="28"/>
          <w:u w:val="single"/>
        </w:rPr>
        <w:t xml:space="preserve">Конспект занятия «Занимательная астрономия. Земля. Луна и </w:t>
      </w:r>
      <w:proofErr w:type="gramStart"/>
      <w:r w:rsidRPr="007C511D">
        <w:rPr>
          <w:rFonts w:ascii="Times New Roman" w:hAnsi="Times New Roman" w:cs="Times New Roman"/>
          <w:sz w:val="28"/>
          <w:szCs w:val="28"/>
          <w:u w:val="single"/>
        </w:rPr>
        <w:t xml:space="preserve">звезды»   </w:t>
      </w:r>
      <w:proofErr w:type="gramEnd"/>
      <w:r w:rsidRPr="007C51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в старшей и подготовительной  к школе группах  для детей с ОВЗ.</w:t>
      </w:r>
    </w:p>
    <w:p w:rsidR="007C511D" w:rsidRPr="007C511D" w:rsidRDefault="007C511D" w:rsidP="007C511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511D">
        <w:rPr>
          <w:rFonts w:ascii="Times New Roman" w:hAnsi="Times New Roman" w:cs="Times New Roman"/>
          <w:sz w:val="28"/>
          <w:szCs w:val="28"/>
          <w:u w:val="single"/>
        </w:rPr>
        <w:t>Методическое пособие.</w:t>
      </w:r>
    </w:p>
    <w:p w:rsidR="007C511D" w:rsidRPr="007C511D" w:rsidRDefault="007C511D" w:rsidP="007C511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511D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C511D">
        <w:rPr>
          <w:rFonts w:ascii="Times New Roman" w:hAnsi="Times New Roman" w:cs="Times New Roman"/>
          <w:sz w:val="28"/>
          <w:szCs w:val="28"/>
        </w:rPr>
        <w:t>Храпицкая</w:t>
      </w:r>
      <w:proofErr w:type="spellEnd"/>
      <w:r w:rsidRPr="007C511D">
        <w:rPr>
          <w:rFonts w:ascii="Times New Roman" w:hAnsi="Times New Roman" w:cs="Times New Roman"/>
          <w:sz w:val="28"/>
          <w:szCs w:val="28"/>
        </w:rPr>
        <w:t xml:space="preserve"> Наталья Александровна, педагог - психолог, МКДОУ № 3 «Радуга детства», г. Новосибирск.</w:t>
      </w:r>
    </w:p>
    <w:p w:rsidR="00B97119" w:rsidRDefault="007C511D" w:rsidP="007C511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C511D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A575B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575B6">
        <w:rPr>
          <w:rFonts w:ascii="Times New Roman" w:hAnsi="Times New Roman" w:cs="Times New Roman"/>
          <w:sz w:val="28"/>
          <w:szCs w:val="28"/>
        </w:rPr>
        <w:t>данным  исследователей</w:t>
      </w:r>
      <w:proofErr w:type="gramEnd"/>
      <w:r w:rsidR="00A575B6">
        <w:rPr>
          <w:rFonts w:ascii="Times New Roman" w:hAnsi="Times New Roman" w:cs="Times New Roman"/>
          <w:sz w:val="28"/>
          <w:szCs w:val="28"/>
        </w:rPr>
        <w:t xml:space="preserve">  в области психоло</w:t>
      </w:r>
      <w:r w:rsidR="00821AF3">
        <w:rPr>
          <w:rFonts w:ascii="Times New Roman" w:hAnsi="Times New Roman" w:cs="Times New Roman"/>
          <w:sz w:val="28"/>
          <w:szCs w:val="28"/>
        </w:rPr>
        <w:t xml:space="preserve">гии, в последнее  время </w:t>
      </w:r>
      <w:r w:rsidR="00A575B6">
        <w:rPr>
          <w:rFonts w:ascii="Times New Roman" w:hAnsi="Times New Roman" w:cs="Times New Roman"/>
          <w:sz w:val="28"/>
          <w:szCs w:val="28"/>
        </w:rPr>
        <w:t xml:space="preserve"> увеличивается количество детей, которые  отличаются </w:t>
      </w:r>
      <w:r w:rsidR="00821AF3" w:rsidRPr="00821AF3">
        <w:rPr>
          <w:rFonts w:ascii="Times New Roman" w:hAnsi="Times New Roman" w:cs="Times New Roman"/>
          <w:sz w:val="28"/>
          <w:szCs w:val="28"/>
        </w:rPr>
        <w:t xml:space="preserve">эмоциональной неустойчивостью </w:t>
      </w:r>
      <w:r w:rsidR="00821AF3">
        <w:rPr>
          <w:rFonts w:ascii="Times New Roman" w:hAnsi="Times New Roman" w:cs="Times New Roman"/>
          <w:sz w:val="28"/>
          <w:szCs w:val="28"/>
        </w:rPr>
        <w:t xml:space="preserve"> и повышенным  беспокойством</w:t>
      </w:r>
      <w:r w:rsidR="00A575B6">
        <w:rPr>
          <w:rFonts w:ascii="Times New Roman" w:hAnsi="Times New Roman" w:cs="Times New Roman"/>
          <w:sz w:val="28"/>
          <w:szCs w:val="28"/>
        </w:rPr>
        <w:t xml:space="preserve">,  в результате чего проблема эмоциональных  нарушений  и своевременная  коррекция, становится  наиболее актуальной. Одним из </w:t>
      </w:r>
      <w:proofErr w:type="gramStart"/>
      <w:r w:rsidR="00A575B6">
        <w:rPr>
          <w:rFonts w:ascii="Times New Roman" w:hAnsi="Times New Roman" w:cs="Times New Roman"/>
          <w:sz w:val="28"/>
          <w:szCs w:val="28"/>
        </w:rPr>
        <w:t>основных  факторов</w:t>
      </w:r>
      <w:proofErr w:type="gramEnd"/>
      <w:r w:rsidR="00A575B6">
        <w:rPr>
          <w:rFonts w:ascii="Times New Roman" w:hAnsi="Times New Roman" w:cs="Times New Roman"/>
          <w:sz w:val="28"/>
          <w:szCs w:val="28"/>
        </w:rPr>
        <w:t xml:space="preserve">  эмоциональной  неустойчивости</w:t>
      </w:r>
      <w:r w:rsidR="00B97119">
        <w:rPr>
          <w:rFonts w:ascii="Times New Roman" w:hAnsi="Times New Roman" w:cs="Times New Roman"/>
          <w:sz w:val="28"/>
          <w:szCs w:val="28"/>
        </w:rPr>
        <w:t xml:space="preserve"> детей является тревожность. </w:t>
      </w:r>
      <w:proofErr w:type="gramStart"/>
      <w:r w:rsidR="00B97119">
        <w:rPr>
          <w:rFonts w:ascii="Times New Roman" w:hAnsi="Times New Roman" w:cs="Times New Roman"/>
          <w:sz w:val="28"/>
          <w:szCs w:val="28"/>
        </w:rPr>
        <w:t>Тревожность  рассматривается</w:t>
      </w:r>
      <w:proofErr w:type="gramEnd"/>
      <w:r w:rsidR="00B97119">
        <w:rPr>
          <w:rFonts w:ascii="Times New Roman" w:hAnsi="Times New Roman" w:cs="Times New Roman"/>
          <w:sz w:val="28"/>
          <w:szCs w:val="28"/>
        </w:rPr>
        <w:t xml:space="preserve">  как склонность  индивида к переживанию тревоги, характеризующаяся низким порогом возникновения  реакции тревоги. </w:t>
      </w:r>
      <w:r w:rsidR="00B97119" w:rsidRPr="00B97119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gramStart"/>
      <w:r w:rsidR="00B97119" w:rsidRPr="00B97119">
        <w:rPr>
          <w:rFonts w:ascii="Times New Roman" w:hAnsi="Times New Roman" w:cs="Times New Roman"/>
          <w:sz w:val="28"/>
          <w:szCs w:val="28"/>
        </w:rPr>
        <w:t>ОВЗ  очень</w:t>
      </w:r>
      <w:proofErr w:type="gramEnd"/>
      <w:r w:rsidR="00B97119" w:rsidRPr="00B97119">
        <w:rPr>
          <w:rFonts w:ascii="Times New Roman" w:hAnsi="Times New Roman" w:cs="Times New Roman"/>
          <w:sz w:val="28"/>
          <w:szCs w:val="28"/>
        </w:rPr>
        <w:t xml:space="preserve"> болезненно реагируют на какие-либо изменения в их жизни, испытывают страх перед чужими людьми и новой обстановкой.</w:t>
      </w:r>
      <w:r w:rsidR="00B97119" w:rsidRPr="00B97119">
        <w:t xml:space="preserve"> </w:t>
      </w:r>
      <w:r w:rsidR="00821AF3" w:rsidRPr="00821AF3">
        <w:rPr>
          <w:rFonts w:ascii="Times New Roman" w:hAnsi="Times New Roman" w:cs="Times New Roman"/>
          <w:sz w:val="28"/>
          <w:szCs w:val="28"/>
        </w:rPr>
        <w:t>Поэтому в своей работе</w:t>
      </w:r>
      <w:r w:rsidR="00821AF3">
        <w:rPr>
          <w:rFonts w:ascii="Times New Roman" w:hAnsi="Times New Roman" w:cs="Times New Roman"/>
          <w:sz w:val="28"/>
          <w:szCs w:val="28"/>
        </w:rPr>
        <w:t xml:space="preserve">, на занятиях с такими </w:t>
      </w:r>
      <w:proofErr w:type="gramStart"/>
      <w:r w:rsidR="00821AF3">
        <w:rPr>
          <w:rFonts w:ascii="Times New Roman" w:hAnsi="Times New Roman" w:cs="Times New Roman"/>
          <w:sz w:val="28"/>
          <w:szCs w:val="28"/>
        </w:rPr>
        <w:t xml:space="preserve">детьми, </w:t>
      </w:r>
      <w:r w:rsidR="00821AF3" w:rsidRPr="00821AF3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proofErr w:type="gramEnd"/>
      <w:r w:rsidR="00821AF3" w:rsidRPr="00821AF3">
        <w:rPr>
          <w:rFonts w:ascii="Times New Roman" w:hAnsi="Times New Roman" w:cs="Times New Roman"/>
          <w:sz w:val="28"/>
          <w:szCs w:val="28"/>
        </w:rPr>
        <w:t xml:space="preserve"> использую игровую психотерапию. </w:t>
      </w:r>
      <w:r w:rsidR="00B97119" w:rsidRPr="00821AF3">
        <w:rPr>
          <w:rFonts w:ascii="Times New Roman" w:hAnsi="Times New Roman" w:cs="Times New Roman"/>
          <w:sz w:val="28"/>
          <w:szCs w:val="28"/>
        </w:rPr>
        <w:t>Игро</w:t>
      </w:r>
      <w:r w:rsidR="00B97119" w:rsidRPr="00B97119">
        <w:rPr>
          <w:rFonts w:ascii="Times New Roman" w:hAnsi="Times New Roman" w:cs="Times New Roman"/>
          <w:sz w:val="28"/>
          <w:szCs w:val="28"/>
        </w:rPr>
        <w:t>вая психотерапия является эффективным средством в работе с детьми с ОВЗ при решении самых разнообразных детских проблем.</w:t>
      </w:r>
    </w:p>
    <w:p w:rsidR="007C511D" w:rsidRDefault="00A575B6" w:rsidP="007C511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2FC" w:rsidRPr="005052FC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совершенствование методов игровой терапии, повышение требований к их использованию, дальнейшее дифференцирование ее техник с учетом показаний, условий работы и особенностей детей. </w:t>
      </w:r>
      <w:r w:rsidR="007C511D" w:rsidRPr="007C511D">
        <w:rPr>
          <w:rFonts w:ascii="Times New Roman" w:hAnsi="Times New Roman" w:cs="Times New Roman"/>
          <w:sz w:val="28"/>
          <w:szCs w:val="28"/>
        </w:rPr>
        <w:t xml:space="preserve">В этом методическом </w:t>
      </w:r>
      <w:proofErr w:type="gramStart"/>
      <w:r w:rsidR="007C511D" w:rsidRPr="007C511D">
        <w:rPr>
          <w:rFonts w:ascii="Times New Roman" w:hAnsi="Times New Roman" w:cs="Times New Roman"/>
          <w:sz w:val="28"/>
          <w:szCs w:val="28"/>
        </w:rPr>
        <w:t>пособии</w:t>
      </w:r>
      <w:r w:rsidR="00C52019">
        <w:rPr>
          <w:rFonts w:ascii="Times New Roman" w:hAnsi="Times New Roman" w:cs="Times New Roman"/>
          <w:sz w:val="28"/>
          <w:szCs w:val="28"/>
        </w:rPr>
        <w:t xml:space="preserve"> </w:t>
      </w:r>
      <w:r w:rsidR="007C511D" w:rsidRPr="007C511D">
        <w:rPr>
          <w:rFonts w:ascii="Times New Roman" w:hAnsi="Times New Roman" w:cs="Times New Roman"/>
          <w:sz w:val="28"/>
          <w:szCs w:val="28"/>
        </w:rPr>
        <w:t xml:space="preserve"> пред</w:t>
      </w:r>
      <w:r w:rsidR="00821AF3">
        <w:rPr>
          <w:rFonts w:ascii="Times New Roman" w:hAnsi="Times New Roman" w:cs="Times New Roman"/>
          <w:sz w:val="28"/>
          <w:szCs w:val="28"/>
        </w:rPr>
        <w:t>ставлены</w:t>
      </w:r>
      <w:proofErr w:type="gramEnd"/>
      <w:r w:rsidR="00821AF3">
        <w:rPr>
          <w:rFonts w:ascii="Times New Roman" w:hAnsi="Times New Roman" w:cs="Times New Roman"/>
          <w:sz w:val="28"/>
          <w:szCs w:val="28"/>
        </w:rPr>
        <w:t xml:space="preserve">  игры, которые   я  использую </w:t>
      </w:r>
      <w:r w:rsidR="007C511D" w:rsidRPr="007C511D">
        <w:rPr>
          <w:rFonts w:ascii="Times New Roman" w:hAnsi="Times New Roman" w:cs="Times New Roman"/>
          <w:sz w:val="28"/>
          <w:szCs w:val="28"/>
        </w:rPr>
        <w:t xml:space="preserve"> на </w:t>
      </w:r>
      <w:r w:rsidR="00821AF3">
        <w:rPr>
          <w:rFonts w:ascii="Times New Roman" w:hAnsi="Times New Roman" w:cs="Times New Roman"/>
          <w:sz w:val="28"/>
          <w:szCs w:val="28"/>
        </w:rPr>
        <w:t xml:space="preserve"> своих занятиях </w:t>
      </w:r>
      <w:r w:rsidR="007C511D" w:rsidRPr="007C511D">
        <w:rPr>
          <w:rFonts w:ascii="Times New Roman" w:hAnsi="Times New Roman" w:cs="Times New Roman"/>
          <w:sz w:val="28"/>
          <w:szCs w:val="28"/>
        </w:rPr>
        <w:t xml:space="preserve"> в группе с детьми старшего дошкольного возраста. </w:t>
      </w:r>
      <w:proofErr w:type="gramStart"/>
      <w:r w:rsidR="007C511D" w:rsidRPr="007C511D">
        <w:rPr>
          <w:rFonts w:ascii="Times New Roman" w:hAnsi="Times New Roman" w:cs="Times New Roman"/>
          <w:sz w:val="28"/>
          <w:szCs w:val="28"/>
        </w:rPr>
        <w:t>Они  позволяют</w:t>
      </w:r>
      <w:proofErr w:type="gramEnd"/>
      <w:r w:rsidR="007C511D" w:rsidRPr="007C511D">
        <w:rPr>
          <w:rFonts w:ascii="Times New Roman" w:hAnsi="Times New Roman" w:cs="Times New Roman"/>
          <w:sz w:val="28"/>
          <w:szCs w:val="28"/>
        </w:rPr>
        <w:t xml:space="preserve">  снизить уровень тревожности у детей </w:t>
      </w:r>
      <w:r w:rsidR="00C52019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7C511D" w:rsidRPr="007C511D">
        <w:rPr>
          <w:rFonts w:ascii="Times New Roman" w:hAnsi="Times New Roman" w:cs="Times New Roman"/>
          <w:sz w:val="28"/>
          <w:szCs w:val="28"/>
        </w:rPr>
        <w:t>и  повышают  эффективность  дальнейшей работы психолога с детьми в целом.</w:t>
      </w:r>
    </w:p>
    <w:p w:rsidR="007C511D" w:rsidRDefault="007C511D" w:rsidP="007C511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62F5" w:rsidRPr="00136FE3" w:rsidRDefault="003362F5" w:rsidP="00C5201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дошкольное образовательное учреждение</w:t>
      </w:r>
    </w:p>
    <w:p w:rsidR="003362F5" w:rsidRPr="00136FE3" w:rsidRDefault="003362F5" w:rsidP="00C5201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3362F5" w:rsidRPr="00136FE3" w:rsidRDefault="003362F5" w:rsidP="00C5201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«Детский сад № 3 «Радуга детства» общеразвивающего вида»</w:t>
      </w:r>
    </w:p>
    <w:p w:rsidR="003362F5" w:rsidRPr="00136FE3" w:rsidRDefault="003362F5" w:rsidP="00C5201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62F5" w:rsidRPr="00136FE3" w:rsidRDefault="003362F5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Default="003362F5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Default="003362F5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Default="003362F5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Default="003362F5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Default="003362F5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Pr="00136FE3" w:rsidRDefault="003362F5" w:rsidP="0013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Конспект занятия «</w:t>
      </w:r>
      <w:r w:rsidR="00136FE3" w:rsidRPr="00136FE3">
        <w:rPr>
          <w:rFonts w:ascii="Times New Roman" w:hAnsi="Times New Roman" w:cs="Times New Roman"/>
          <w:sz w:val="28"/>
          <w:szCs w:val="28"/>
        </w:rPr>
        <w:t xml:space="preserve">Занимательная астрономия. Земля. </w:t>
      </w:r>
      <w:r w:rsidRPr="00136FE3">
        <w:rPr>
          <w:rFonts w:ascii="Times New Roman" w:hAnsi="Times New Roman" w:cs="Times New Roman"/>
          <w:sz w:val="28"/>
          <w:szCs w:val="28"/>
        </w:rPr>
        <w:t xml:space="preserve">Луна и </w:t>
      </w:r>
      <w:proofErr w:type="gramStart"/>
      <w:r w:rsidRPr="00136FE3">
        <w:rPr>
          <w:rFonts w:ascii="Times New Roman" w:hAnsi="Times New Roman" w:cs="Times New Roman"/>
          <w:sz w:val="28"/>
          <w:szCs w:val="28"/>
        </w:rPr>
        <w:t>звезды»</w:t>
      </w:r>
      <w:r w:rsidR="00136FE3" w:rsidRPr="00136FE3">
        <w:rPr>
          <w:rFonts w:ascii="Times New Roman" w:hAnsi="Times New Roman" w:cs="Times New Roman"/>
          <w:sz w:val="28"/>
          <w:szCs w:val="28"/>
        </w:rPr>
        <w:t xml:space="preserve"> </w:t>
      </w:r>
      <w:r w:rsidR="00136A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36A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36FE3">
        <w:rPr>
          <w:rFonts w:ascii="Times New Roman" w:hAnsi="Times New Roman" w:cs="Times New Roman"/>
          <w:sz w:val="28"/>
          <w:szCs w:val="28"/>
        </w:rPr>
        <w:t xml:space="preserve"> в </w:t>
      </w:r>
      <w:r w:rsidR="00136FE3" w:rsidRPr="00136FE3">
        <w:rPr>
          <w:rFonts w:ascii="Times New Roman" w:hAnsi="Times New Roman" w:cs="Times New Roman"/>
          <w:sz w:val="28"/>
          <w:szCs w:val="28"/>
        </w:rPr>
        <w:t xml:space="preserve">старшей и </w:t>
      </w:r>
      <w:r w:rsidRPr="00136FE3">
        <w:rPr>
          <w:rFonts w:ascii="Times New Roman" w:hAnsi="Times New Roman" w:cs="Times New Roman"/>
          <w:sz w:val="28"/>
          <w:szCs w:val="28"/>
        </w:rPr>
        <w:t>подготовительн</w:t>
      </w:r>
      <w:r w:rsidR="00136FE3" w:rsidRPr="00136FE3">
        <w:rPr>
          <w:rFonts w:ascii="Times New Roman" w:hAnsi="Times New Roman" w:cs="Times New Roman"/>
          <w:sz w:val="28"/>
          <w:szCs w:val="28"/>
        </w:rPr>
        <w:t xml:space="preserve">ой  к школе группах  </w:t>
      </w:r>
      <w:r w:rsidR="00677BFB" w:rsidRPr="00136FE3">
        <w:rPr>
          <w:rFonts w:ascii="Times New Roman" w:hAnsi="Times New Roman" w:cs="Times New Roman"/>
          <w:sz w:val="28"/>
          <w:szCs w:val="28"/>
        </w:rPr>
        <w:t>для детей с ОВЗ.</w:t>
      </w:r>
    </w:p>
    <w:p w:rsidR="003362F5" w:rsidRPr="00136FE3" w:rsidRDefault="003362F5" w:rsidP="00136FE3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62F5" w:rsidRDefault="00123D2B" w:rsidP="00123D2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D0D52AC">
            <wp:extent cx="2126071" cy="2733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8" cy="2736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2F5" w:rsidRDefault="00677BFB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</w:r>
      <w:r w:rsidR="00136FE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362F5">
        <w:rPr>
          <w:rFonts w:ascii="Times New Roman" w:hAnsi="Times New Roman" w:cs="Times New Roman"/>
          <w:sz w:val="28"/>
          <w:szCs w:val="28"/>
        </w:rPr>
        <w:t>Провела:</w:t>
      </w:r>
    </w:p>
    <w:p w:rsidR="003362F5" w:rsidRDefault="00677BFB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80B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62F5"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3362F5" w:rsidRDefault="00677BFB" w:rsidP="00080B5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80B58">
        <w:rPr>
          <w:rFonts w:ascii="Times New Roman" w:hAnsi="Times New Roman" w:cs="Times New Roman"/>
          <w:sz w:val="28"/>
          <w:szCs w:val="28"/>
        </w:rPr>
        <w:t xml:space="preserve"> </w:t>
      </w:r>
      <w:r w:rsidR="003362F5">
        <w:rPr>
          <w:rFonts w:ascii="Times New Roman" w:hAnsi="Times New Roman" w:cs="Times New Roman"/>
          <w:sz w:val="28"/>
          <w:szCs w:val="28"/>
        </w:rPr>
        <w:t>Н.А.</w:t>
      </w:r>
      <w:r w:rsidR="0013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2F5">
        <w:rPr>
          <w:rFonts w:ascii="Times New Roman" w:hAnsi="Times New Roman" w:cs="Times New Roman"/>
          <w:sz w:val="28"/>
          <w:szCs w:val="28"/>
        </w:rPr>
        <w:t>Храпицкая</w:t>
      </w:r>
      <w:proofErr w:type="spellEnd"/>
    </w:p>
    <w:p w:rsidR="00677BFB" w:rsidRDefault="00677BFB" w:rsidP="003362F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7BFB" w:rsidRDefault="00677BFB" w:rsidP="003362F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7BFB" w:rsidRDefault="00677BFB" w:rsidP="003362F5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7BFB" w:rsidRDefault="00677BFB" w:rsidP="00677BF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="00136FE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3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362F5" w:rsidRPr="00136FE3" w:rsidRDefault="00136FE3" w:rsidP="00136F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Конспект занятия в старшей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36F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62F5" w:rsidRPr="00136FE3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</w:t>
      </w:r>
      <w:r>
        <w:rPr>
          <w:rFonts w:ascii="Times New Roman" w:hAnsi="Times New Roman" w:cs="Times New Roman"/>
          <w:sz w:val="28"/>
          <w:szCs w:val="28"/>
          <w:u w:val="single"/>
        </w:rPr>
        <w:t>ной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 школе группах</w:t>
      </w:r>
      <w:r w:rsidR="001D2817" w:rsidRPr="00136F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3362F5" w:rsidRPr="00136F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2817" w:rsidRPr="00136FE3">
        <w:rPr>
          <w:rFonts w:ascii="Times New Roman" w:hAnsi="Times New Roman" w:cs="Times New Roman"/>
          <w:sz w:val="28"/>
          <w:szCs w:val="28"/>
          <w:u w:val="single"/>
        </w:rPr>
        <w:t>для детей с ОВЗ.</w:t>
      </w:r>
    </w:p>
    <w:p w:rsidR="003362F5" w:rsidRPr="00136FE3" w:rsidRDefault="003362F5" w:rsidP="00136F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62F5" w:rsidRPr="00136FE3" w:rsidRDefault="00136FE3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Занимательная астрономия. Земля.</w:t>
      </w:r>
      <w:r w:rsidR="003362F5" w:rsidRPr="00136FE3">
        <w:rPr>
          <w:rFonts w:ascii="Times New Roman" w:hAnsi="Times New Roman" w:cs="Times New Roman"/>
          <w:sz w:val="28"/>
          <w:szCs w:val="28"/>
        </w:rPr>
        <w:t xml:space="preserve"> Луна и звезды.</w:t>
      </w:r>
    </w:p>
    <w:p w:rsidR="00E6312F" w:rsidRPr="00136FE3" w:rsidRDefault="003362F5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3362F5" w:rsidRPr="00136FE3" w:rsidRDefault="003362F5" w:rsidP="00136F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Ознакомить детей с наукой астрономией. Дать представления о планетах Земля и Луна.</w:t>
      </w:r>
    </w:p>
    <w:p w:rsidR="003362F5" w:rsidRPr="00136FE3" w:rsidRDefault="003362F5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hAnsi="Times New Roman" w:cs="Times New Roman"/>
          <w:sz w:val="28"/>
          <w:szCs w:val="28"/>
        </w:rPr>
        <w:t>Задачи:</w:t>
      </w:r>
    </w:p>
    <w:p w:rsidR="003362F5" w:rsidRPr="00136FE3" w:rsidRDefault="003362F5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3362F5" w:rsidRPr="00136FE3" w:rsidRDefault="003362F5" w:rsidP="00136F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лексическую тему «Занимательная астрономия; Земля, Луна и звезды» и активизировать словарь по данной теме.</w:t>
      </w:r>
    </w:p>
    <w:p w:rsidR="001D2817" w:rsidRPr="00136FE3" w:rsidRDefault="003362F5" w:rsidP="00136F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положительного эмоционального микроклимата; снятие </w:t>
      </w:r>
      <w:proofErr w:type="spellStart"/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напряжения.</w:t>
      </w:r>
    </w:p>
    <w:p w:rsidR="003362F5" w:rsidRPr="00136FE3" w:rsidRDefault="003362F5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</w:t>
      </w:r>
    </w:p>
    <w:p w:rsidR="003362F5" w:rsidRPr="00136FE3" w:rsidRDefault="003362F5" w:rsidP="00136F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дошкольников самоконтроля, внимания, самодисциплины, памяти, наблюдательности, внутренней свободы, логического мышления, воображения и моторики</w:t>
      </w:r>
      <w:r w:rsidR="00E6312F"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2F5" w:rsidRPr="00136FE3" w:rsidRDefault="003362F5" w:rsidP="00136F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Содействовать становлению универсальных предпосылок учебной деятельности – умения работать по правилу и образцу, слушать взрослого и выполнять его инструкции</w:t>
      </w:r>
      <w:r w:rsidR="00E6312F"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312F" w:rsidRPr="00136FE3" w:rsidRDefault="00E6312F" w:rsidP="00136F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362F5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интеллектуальную сферу- мыслительные умения, наглядно-действенное, наглядно-образное</w:t>
      </w: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словесно-логическое мышление;</w:t>
      </w:r>
    </w:p>
    <w:p w:rsidR="003362F5" w:rsidRPr="00136FE3" w:rsidRDefault="003362F5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Коррекционно-воспитательные</w:t>
      </w:r>
      <w:r w:rsidR="00E6312F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62F5" w:rsidRPr="00136FE3" w:rsidRDefault="003362F5" w:rsidP="00136F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гуманных чувств, способности к сопереживанию.</w:t>
      </w: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проявлению инициативности, активности, самостоятельности</w:t>
      </w:r>
      <w:r w:rsidR="00E6312F"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3362F5" w:rsidRPr="00136FE3" w:rsidRDefault="003362F5" w:rsidP="00136F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воспитание детей.</w:t>
      </w:r>
    </w:p>
    <w:p w:rsidR="00E6312F" w:rsidRPr="00136FE3" w:rsidRDefault="003362F5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и приемы работы: </w:t>
      </w:r>
    </w:p>
    <w:p w:rsidR="00E6312F" w:rsidRPr="00136FE3" w:rsidRDefault="003362F5" w:rsidP="00136F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</w:t>
      </w:r>
      <w:r w:rsidR="00E6312F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тивные и развивающие упражнения.</w:t>
      </w: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12F" w:rsidRPr="00136FE3" w:rsidRDefault="00E6312F" w:rsidP="00136F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Психогимнастика</w:t>
      </w:r>
      <w:proofErr w:type="spellEnd"/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62F5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312F" w:rsidRPr="00136FE3" w:rsidRDefault="00E6312F" w:rsidP="00136F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и </w:t>
      </w:r>
      <w:proofErr w:type="spellStart"/>
      <w:r w:rsidR="003362F5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3362F5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12F" w:rsidRPr="00136FE3" w:rsidRDefault="00E6312F" w:rsidP="00136F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12F" w:rsidRPr="00136FE3" w:rsidRDefault="003362F5" w:rsidP="00136F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релаксация, рефлексия, </w:t>
      </w:r>
    </w:p>
    <w:p w:rsidR="003362F5" w:rsidRPr="00136FE3" w:rsidRDefault="003362F5" w:rsidP="00136F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воспитания: (поощрение, положительный опыт поведения, самоконтроль)</w:t>
      </w:r>
    </w:p>
    <w:p w:rsidR="001D2817" w:rsidRPr="00136FE3" w:rsidRDefault="00136FE3" w:rsidP="00136F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D2817" w:rsidRPr="00136FE3" w:rsidRDefault="001D2817" w:rsidP="00123D2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земли и луны</w:t>
      </w:r>
      <w:r w:rsidR="00784929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A -4</w:t>
      </w: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Мяч в форме земли. Раздаточный материал: (</w:t>
      </w:r>
      <w:proofErr w:type="gramStart"/>
      <w:r w:rsidR="00784929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proofErr w:type="gramEnd"/>
      <w:r w:rsidR="00784929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состоящий из 4 –х разрезных картинок формы земли (2 штуки) и луны (2 штуки), листы формата А -4 с изображением астрономических предметов и их теней, листы формата А -4 с изображением</w:t>
      </w:r>
      <w:r w:rsidR="00092736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астрономической - </w:t>
      </w:r>
      <w:r w:rsidR="00784929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космической тематики в виде точек (рисование по точкам).</w:t>
      </w:r>
    </w:p>
    <w:p w:rsidR="00092736" w:rsidRPr="00136FE3" w:rsidRDefault="00092736" w:rsidP="00136F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:rsidR="00092736" w:rsidRPr="00136FE3" w:rsidRDefault="00092736" w:rsidP="00123D2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положительные эмоции (радость, интерес, восхищение) от всех видов деятельности. Уметь высказывать и обосновывать свою точку зрения. Уметь сравнивать, анализировать, обобщать. Уметь соблюдать правила игры, проявлять смекалку, налаживать межличностные отношения с детьми в своей группе.</w:t>
      </w:r>
    </w:p>
    <w:p w:rsidR="00E6312F" w:rsidRPr="00136FE3" w:rsidRDefault="00E6312F" w:rsidP="00136F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362F5" w:rsidRPr="00136FE3" w:rsidRDefault="00E6312F" w:rsidP="00123D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 xml:space="preserve">«Здравствуйте дети. Разрешите представить себя, меня зовут </w:t>
      </w:r>
      <w:proofErr w:type="spellStart"/>
      <w:r w:rsidRPr="00136FE3">
        <w:rPr>
          <w:rFonts w:ascii="Times New Roman" w:hAnsi="Times New Roman" w:cs="Times New Roman"/>
          <w:sz w:val="28"/>
          <w:szCs w:val="28"/>
        </w:rPr>
        <w:t>Храпицкая</w:t>
      </w:r>
      <w:proofErr w:type="spellEnd"/>
      <w:r w:rsidRPr="00136FE3">
        <w:rPr>
          <w:rFonts w:ascii="Times New Roman" w:hAnsi="Times New Roman" w:cs="Times New Roman"/>
          <w:sz w:val="28"/>
          <w:szCs w:val="28"/>
        </w:rPr>
        <w:t xml:space="preserve"> Наталья Александровна, я педагог – психолог нашего детског</w:t>
      </w:r>
      <w:r w:rsidR="00136A5A">
        <w:rPr>
          <w:rFonts w:ascii="Times New Roman" w:hAnsi="Times New Roman" w:cs="Times New Roman"/>
          <w:sz w:val="28"/>
          <w:szCs w:val="28"/>
        </w:rPr>
        <w:t>о сада. Имею профессию - психолог</w:t>
      </w:r>
      <w:r w:rsidRPr="00136FE3">
        <w:rPr>
          <w:rFonts w:ascii="Times New Roman" w:hAnsi="Times New Roman" w:cs="Times New Roman"/>
          <w:sz w:val="28"/>
          <w:szCs w:val="28"/>
        </w:rPr>
        <w:t xml:space="preserve">. </w:t>
      </w:r>
      <w:r w:rsidR="00EA6D2E" w:rsidRPr="00136FE3">
        <w:rPr>
          <w:rFonts w:ascii="Times New Roman" w:hAnsi="Times New Roman" w:cs="Times New Roman"/>
          <w:sz w:val="28"/>
          <w:szCs w:val="28"/>
        </w:rPr>
        <w:t>Сегодня мы с вами поиграем и поговорим о</w:t>
      </w:r>
      <w:r w:rsidR="00136A5A">
        <w:rPr>
          <w:rFonts w:ascii="Times New Roman" w:hAnsi="Times New Roman" w:cs="Times New Roman"/>
          <w:sz w:val="28"/>
          <w:szCs w:val="28"/>
        </w:rPr>
        <w:t xml:space="preserve"> интересной науке «Астрономии», </w:t>
      </w:r>
      <w:r w:rsidR="00EA6D2E" w:rsidRPr="00136FE3">
        <w:rPr>
          <w:rFonts w:ascii="Times New Roman" w:hAnsi="Times New Roman" w:cs="Times New Roman"/>
          <w:sz w:val="28"/>
          <w:szCs w:val="28"/>
        </w:rPr>
        <w:t>о планетах: Земля и</w:t>
      </w:r>
      <w:r w:rsidR="00136A5A">
        <w:rPr>
          <w:rFonts w:ascii="Times New Roman" w:hAnsi="Times New Roman" w:cs="Times New Roman"/>
          <w:sz w:val="28"/>
          <w:szCs w:val="28"/>
        </w:rPr>
        <w:t xml:space="preserve"> спутнике Земли -</w:t>
      </w:r>
      <w:r w:rsidR="00EA6D2E" w:rsidRPr="00136FE3">
        <w:rPr>
          <w:rFonts w:ascii="Times New Roman" w:hAnsi="Times New Roman" w:cs="Times New Roman"/>
          <w:sz w:val="28"/>
          <w:szCs w:val="28"/>
        </w:rPr>
        <w:t xml:space="preserve"> Луна.</w:t>
      </w:r>
    </w:p>
    <w:p w:rsidR="00136A5A" w:rsidRDefault="00092736" w:rsidP="00136A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A5A">
        <w:rPr>
          <w:rFonts w:ascii="Times New Roman" w:hAnsi="Times New Roman" w:cs="Times New Roman"/>
          <w:sz w:val="28"/>
          <w:szCs w:val="28"/>
          <w:u w:val="single"/>
        </w:rPr>
        <w:t>Игра на</w:t>
      </w:r>
      <w:r w:rsidR="00F25A82" w:rsidRPr="00136A5A">
        <w:rPr>
          <w:rFonts w:ascii="Times New Roman" w:hAnsi="Times New Roman" w:cs="Times New Roman"/>
          <w:sz w:val="28"/>
          <w:szCs w:val="28"/>
          <w:u w:val="single"/>
        </w:rPr>
        <w:t xml:space="preserve"> конструктивное</w:t>
      </w:r>
      <w:r w:rsidRPr="00136A5A">
        <w:rPr>
          <w:rFonts w:ascii="Times New Roman" w:hAnsi="Times New Roman" w:cs="Times New Roman"/>
          <w:sz w:val="28"/>
          <w:szCs w:val="28"/>
          <w:u w:val="single"/>
        </w:rPr>
        <w:t xml:space="preserve"> взаимодействие между </w:t>
      </w:r>
      <w:r w:rsidR="00F25A82" w:rsidRPr="00136A5A">
        <w:rPr>
          <w:rFonts w:ascii="Times New Roman" w:hAnsi="Times New Roman" w:cs="Times New Roman"/>
          <w:sz w:val="28"/>
          <w:szCs w:val="28"/>
          <w:u w:val="single"/>
        </w:rPr>
        <w:t>детьми</w:t>
      </w:r>
    </w:p>
    <w:p w:rsidR="00092736" w:rsidRPr="00136A5A" w:rsidRDefault="00F25A82" w:rsidP="00136A5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A5A">
        <w:rPr>
          <w:rFonts w:ascii="Times New Roman" w:hAnsi="Times New Roman" w:cs="Times New Roman"/>
          <w:sz w:val="28"/>
          <w:szCs w:val="28"/>
          <w:u w:val="single"/>
        </w:rPr>
        <w:t xml:space="preserve"> «Передай по кругу»:</w:t>
      </w:r>
    </w:p>
    <w:p w:rsidR="005F6860" w:rsidRPr="00136FE3" w:rsidRDefault="005F6860" w:rsidP="00136A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Дети и психолог стоят по кругу.</w:t>
      </w:r>
    </w:p>
    <w:p w:rsidR="00F25A82" w:rsidRPr="00136FE3" w:rsidRDefault="00F25A82" w:rsidP="00123D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Психо</w:t>
      </w:r>
      <w:r w:rsidR="00123D2B">
        <w:rPr>
          <w:rFonts w:ascii="Times New Roman" w:hAnsi="Times New Roman" w:cs="Times New Roman"/>
          <w:sz w:val="28"/>
          <w:szCs w:val="28"/>
        </w:rPr>
        <w:t>лог: Ребята, в</w:t>
      </w:r>
      <w:r w:rsidRPr="00136FE3">
        <w:rPr>
          <w:rFonts w:ascii="Times New Roman" w:hAnsi="Times New Roman" w:cs="Times New Roman"/>
          <w:sz w:val="28"/>
          <w:szCs w:val="28"/>
        </w:rPr>
        <w:t xml:space="preserve"> руках у меня</w:t>
      </w:r>
      <w:r w:rsidR="00123D2B">
        <w:rPr>
          <w:rFonts w:ascii="Times New Roman" w:hAnsi="Times New Roman" w:cs="Times New Roman"/>
          <w:sz w:val="28"/>
          <w:szCs w:val="28"/>
        </w:rPr>
        <w:t xml:space="preserve"> </w:t>
      </w:r>
      <w:r w:rsidR="005F6860" w:rsidRPr="00136FE3">
        <w:rPr>
          <w:rFonts w:ascii="Times New Roman" w:hAnsi="Times New Roman" w:cs="Times New Roman"/>
          <w:sz w:val="28"/>
          <w:szCs w:val="28"/>
        </w:rPr>
        <w:t>земля</w:t>
      </w:r>
      <w:r w:rsidR="00123D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23D2B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123D2B">
        <w:rPr>
          <w:rFonts w:ascii="Times New Roman" w:hAnsi="Times New Roman" w:cs="Times New Roman"/>
          <w:sz w:val="28"/>
          <w:szCs w:val="28"/>
        </w:rPr>
        <w:t xml:space="preserve"> напоминающий форму земли. М</w:t>
      </w:r>
      <w:r w:rsidRPr="00136FE3">
        <w:rPr>
          <w:rFonts w:ascii="Times New Roman" w:hAnsi="Times New Roman" w:cs="Times New Roman"/>
          <w:sz w:val="28"/>
          <w:szCs w:val="28"/>
        </w:rPr>
        <w:t xml:space="preserve">ы будем передавать мяч каждому ребенку в группе, и говорить нашей земле </w:t>
      </w:r>
      <w:r w:rsidR="00123D2B">
        <w:rPr>
          <w:rFonts w:ascii="Times New Roman" w:hAnsi="Times New Roman" w:cs="Times New Roman"/>
          <w:sz w:val="28"/>
          <w:szCs w:val="28"/>
        </w:rPr>
        <w:t xml:space="preserve">хорошие, добрые слова. </w:t>
      </w:r>
      <w:proofErr w:type="gramStart"/>
      <w:r w:rsidR="00123D2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23D2B">
        <w:rPr>
          <w:rFonts w:ascii="Times New Roman" w:hAnsi="Times New Roman" w:cs="Times New Roman"/>
          <w:sz w:val="28"/>
          <w:szCs w:val="28"/>
        </w:rPr>
        <w:t>:</w:t>
      </w:r>
      <w:r w:rsidRPr="00136FE3">
        <w:rPr>
          <w:rFonts w:ascii="Times New Roman" w:hAnsi="Times New Roman" w:cs="Times New Roman"/>
          <w:sz w:val="28"/>
          <w:szCs w:val="28"/>
        </w:rPr>
        <w:t xml:space="preserve"> Земля какая (большая, </w:t>
      </w:r>
      <w:r w:rsidRPr="00136FE3">
        <w:rPr>
          <w:rFonts w:ascii="Times New Roman" w:hAnsi="Times New Roman" w:cs="Times New Roman"/>
          <w:sz w:val="28"/>
          <w:szCs w:val="28"/>
        </w:rPr>
        <w:lastRenderedPageBreak/>
        <w:t>красивая,</w:t>
      </w:r>
      <w:r w:rsidR="005F6860" w:rsidRPr="00136FE3">
        <w:rPr>
          <w:rFonts w:ascii="Times New Roman" w:hAnsi="Times New Roman" w:cs="Times New Roman"/>
          <w:sz w:val="28"/>
          <w:szCs w:val="28"/>
        </w:rPr>
        <w:t xml:space="preserve"> объемная, голубая и т.д.), играем до тех пор пока мяч – земля не вернется к психологу. </w:t>
      </w:r>
      <w:r w:rsidRPr="00136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60" w:rsidRPr="00123D2B" w:rsidRDefault="005F6860" w:rsidP="00123D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3D2B">
        <w:rPr>
          <w:rFonts w:ascii="Times New Roman" w:hAnsi="Times New Roman" w:cs="Times New Roman"/>
          <w:sz w:val="28"/>
          <w:szCs w:val="28"/>
          <w:u w:val="single"/>
        </w:rPr>
        <w:t>Пальчиковая игра «Изучение планет»</w:t>
      </w:r>
      <w:r w:rsidR="00123D2B" w:rsidRPr="00123D2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F6860" w:rsidRPr="00136FE3" w:rsidRDefault="005F6860" w:rsidP="00123D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gramStart"/>
      <w:r w:rsidRPr="00136F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6FE3">
        <w:rPr>
          <w:rFonts w:ascii="Times New Roman" w:hAnsi="Times New Roman" w:cs="Times New Roman"/>
          <w:sz w:val="28"/>
          <w:szCs w:val="28"/>
        </w:rPr>
        <w:t xml:space="preserve"> сейчас дети мы немного разомнем свои пальчики.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Дети и психолог стоят в кругу (загибая и разгибая каждый пальчик).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Планеты будем изучать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Солнце село за оконце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Ночью на небе луна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Ранним утром свет Венеры наблюдаем из окна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Пальчики мы разминаем, загибаем, разгибаем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Земля наш общий, милый дом</w:t>
      </w:r>
    </w:p>
    <w:p w:rsidR="005F6860" w:rsidRPr="00136FE3" w:rsidRDefault="005F6860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Нам хорошо живется в нем.</w:t>
      </w: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(Молодцы; размяли мы свои пальчики).</w:t>
      </w:r>
    </w:p>
    <w:p w:rsidR="0010041E" w:rsidRPr="00136FE3" w:rsidRDefault="0010041E" w:rsidP="00136FE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FE3">
        <w:rPr>
          <w:rFonts w:ascii="Times New Roman" w:hAnsi="Times New Roman" w:cs="Times New Roman"/>
          <w:sz w:val="28"/>
          <w:szCs w:val="28"/>
          <w:u w:val="single"/>
        </w:rPr>
        <w:t>Бе</w:t>
      </w:r>
      <w:r w:rsidR="00136FE3" w:rsidRPr="00136FE3">
        <w:rPr>
          <w:rFonts w:ascii="Times New Roman" w:hAnsi="Times New Roman" w:cs="Times New Roman"/>
          <w:sz w:val="28"/>
          <w:szCs w:val="28"/>
          <w:u w:val="single"/>
        </w:rPr>
        <w:t>седа: «Занимательная астрономия.</w:t>
      </w:r>
      <w:r w:rsidRPr="00136F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FE3" w:rsidRPr="00136FE3">
        <w:rPr>
          <w:rFonts w:ascii="Times New Roman" w:hAnsi="Times New Roman" w:cs="Times New Roman"/>
          <w:sz w:val="28"/>
          <w:szCs w:val="28"/>
          <w:u w:val="single"/>
        </w:rPr>
        <w:t>Земля наш общий дом.</w:t>
      </w:r>
      <w:r w:rsidRPr="00136F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6FE3" w:rsidRPr="00136FE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Pr="00136FE3">
        <w:rPr>
          <w:rFonts w:ascii="Times New Roman" w:hAnsi="Times New Roman" w:cs="Times New Roman"/>
          <w:sz w:val="28"/>
          <w:szCs w:val="28"/>
          <w:u w:val="single"/>
        </w:rPr>
        <w:t>Луна спутник земли».</w:t>
      </w:r>
    </w:p>
    <w:p w:rsidR="0010041E" w:rsidRPr="00136FE3" w:rsidRDefault="0010041E" w:rsidP="00123D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sz w:val="28"/>
          <w:szCs w:val="28"/>
        </w:rPr>
        <w:t>Психолог вместе с детьми садятся на стульчики по кругу.</w:t>
      </w:r>
    </w:p>
    <w:p w:rsidR="00812467" w:rsidRPr="00136FE3" w:rsidRDefault="00812467" w:rsidP="00136F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подготовила ва</w:t>
      </w:r>
      <w:r w:rsidR="008109AD"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картинки Земли</w:t>
      </w: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спутник Луну.</w:t>
      </w:r>
    </w:p>
    <w:p w:rsidR="00812467" w:rsidRPr="00136FE3" w:rsidRDefault="00812467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467" w:rsidRPr="00136FE3" w:rsidRDefault="00136A5A" w:rsidP="00136A5A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136FE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C1559D" wp14:editId="51FE3C2E">
            <wp:extent cx="2358436" cy="1989455"/>
            <wp:effectExtent l="0" t="0" r="0" b="0"/>
            <wp:docPr id="1" name="Рисунок 0" descr="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мля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73" cy="199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109AD" w:rsidRPr="00136FE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56912" cy="1990207"/>
            <wp:effectExtent l="0" t="0" r="0" b="0"/>
            <wp:docPr id="3" name="Рисунок 0" descr="спутник лу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 луна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599" cy="199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467"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7C2242" w:rsidRPr="005B7D45" w:rsidRDefault="007C2242" w:rsidP="00136F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D45">
        <w:rPr>
          <w:rFonts w:ascii="Times New Roman" w:hAnsi="Times New Roman" w:cs="Times New Roman"/>
          <w:sz w:val="28"/>
          <w:szCs w:val="28"/>
          <w:lang w:eastAsia="ru-RU"/>
        </w:rPr>
        <w:t xml:space="preserve">Земля – наш дом, имеет форму шара. Большую ее часть занимают реки, моря и океаны; поэтому нашу Землю </w:t>
      </w:r>
      <w:proofErr w:type="gramStart"/>
      <w:r w:rsidRPr="005B7D45">
        <w:rPr>
          <w:rFonts w:ascii="Times New Roman" w:hAnsi="Times New Roman" w:cs="Times New Roman"/>
          <w:sz w:val="28"/>
          <w:szCs w:val="28"/>
          <w:lang w:eastAsia="ru-RU"/>
        </w:rPr>
        <w:t>называют  голубой</w:t>
      </w:r>
      <w:proofErr w:type="gramEnd"/>
      <w:r w:rsidRPr="005B7D45">
        <w:rPr>
          <w:rFonts w:ascii="Times New Roman" w:hAnsi="Times New Roman" w:cs="Times New Roman"/>
          <w:sz w:val="28"/>
          <w:szCs w:val="28"/>
          <w:lang w:eastAsia="ru-RU"/>
        </w:rPr>
        <w:t xml:space="preserve"> планетой. Остальную поверхность занимает суша.</w:t>
      </w: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Среднее расстояние от </w:t>
      </w:r>
      <w:r w:rsidRPr="005B7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> до</w:t>
      </w:r>
      <w:r w:rsidRPr="0013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Луны — 384400 км. Время полного оборота </w:t>
      </w:r>
      <w:r w:rsidRPr="005B7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> вокруг своей оси (звёздные сутки) — 23 часа 56 мин. 4,09 сек. Земля самая красивая планета.</w:t>
      </w:r>
    </w:p>
    <w:p w:rsidR="00A669A1" w:rsidRPr="005B7D45" w:rsidRDefault="0010041E" w:rsidP="00136F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поговорим о спутнике Земли – Луне.</w:t>
      </w:r>
      <w:r w:rsidRPr="005B7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Луна</w:t>
      </w: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> — единственный естественный </w:t>
      </w:r>
      <w:r w:rsidRPr="005B7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спутник</w:t>
      </w: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планеты </w:t>
      </w:r>
      <w:r w:rsidRPr="005B7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Земля</w:t>
      </w:r>
      <w:r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второй самый яркий объект в небосводе после Солнца.</w:t>
      </w:r>
      <w:r w:rsidR="00A669A1"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Орбита Луны — эллиптическая, </w:t>
      </w:r>
      <w:proofErr w:type="gramStart"/>
      <w:r w:rsidR="00A669A1"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>ее  отклонение</w:t>
      </w:r>
      <w:proofErr w:type="gramEnd"/>
      <w:r w:rsidR="00A669A1" w:rsidRPr="005B7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идеального круга, составляет около 0,049. Минимальное расстояние спутника до Земли (перигей) оставляет 362 тысячи километров, а максимальное (апогей) — 405 тысяч километров.</w:t>
      </w:r>
    </w:p>
    <w:p w:rsidR="00ED262D" w:rsidRPr="00136FE3" w:rsidRDefault="00ED262D" w:rsidP="00136F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(Молодцы; теперь мы имеем представления о нашей планете Земля, и о ее неизменном </w:t>
      </w:r>
      <w:proofErr w:type="gramStart"/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спутнике  -</w:t>
      </w:r>
      <w:proofErr w:type="gramEnd"/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Луне).</w:t>
      </w:r>
    </w:p>
    <w:p w:rsidR="00A669A1" w:rsidRPr="00123D2B" w:rsidRDefault="00A669A1" w:rsidP="00123D2B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23D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Динамическ</w:t>
      </w:r>
      <w:r w:rsidR="00123D2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ая игра (физкультурная минутка):</w:t>
      </w:r>
    </w:p>
    <w:p w:rsidR="00A669A1" w:rsidRPr="00136FE3" w:rsidRDefault="00A669A1" w:rsidP="00123D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Психолог: Я вижу, что мои ребятишки немного устали; давайте сейчас проведем с вами </w:t>
      </w:r>
      <w:proofErr w:type="gramStart"/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подвижную </w:t>
      </w:r>
      <w:r w:rsidR="0010041E" w:rsidRPr="00136F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</w:t>
      </w:r>
      <w:proofErr w:type="gramEnd"/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считалочку «Земля – Луна».</w:t>
      </w:r>
    </w:p>
    <w:p w:rsidR="00F25A82" w:rsidRPr="00136FE3" w:rsidRDefault="00F25A82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и два, и три, четыре</w:t>
      </w:r>
    </w:p>
    <w:p w:rsidR="00A669A1" w:rsidRPr="00136FE3" w:rsidRDefault="00A669A1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вверх, а ноги шире</w:t>
      </w:r>
    </w:p>
    <w:p w:rsidR="00F25A82" w:rsidRPr="00136A5A" w:rsidRDefault="00A669A1" w:rsidP="00136FE3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36A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(подпрыгнуть, поднять руки вверх, ноги расставить на ширину плеч).</w:t>
      </w:r>
    </w:p>
    <w:p w:rsidR="00F25A82" w:rsidRPr="00136FE3" w:rsidRDefault="00F25A82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расширим – вот Земля</w:t>
      </w:r>
    </w:p>
    <w:p w:rsidR="00F25A82" w:rsidRPr="00136FE3" w:rsidRDefault="00F25A82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 сужаем – так Луна</w:t>
      </w:r>
    </w:p>
    <w:p w:rsidR="00F25A82" w:rsidRPr="00136FE3" w:rsidRDefault="00F25A82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три, четыре, пять </w:t>
      </w:r>
    </w:p>
    <w:p w:rsidR="00F25A82" w:rsidRPr="00136FE3" w:rsidRDefault="00F25A82" w:rsidP="00136F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звезды так считать.</w:t>
      </w:r>
    </w:p>
    <w:p w:rsidR="00ED262D" w:rsidRPr="00136FE3" w:rsidRDefault="00136A5A" w:rsidP="00136A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</w:t>
      </w:r>
      <w:r w:rsidR="00ED262D"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делали упражне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дружно и с большим желанием</w:t>
      </w:r>
      <w:r w:rsidR="00ED262D" w:rsidRPr="00136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62F5" w:rsidRPr="00123D2B" w:rsidRDefault="00136A5A" w:rsidP="00123D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</w:t>
      </w:r>
      <w:r w:rsidR="000E3856" w:rsidRPr="00123D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звивающая (дидактиче</w:t>
      </w:r>
      <w:r w:rsidR="00123D2B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ская) игра «Разрезные картинки»:</w:t>
      </w:r>
    </w:p>
    <w:p w:rsidR="000E3856" w:rsidRPr="00136FE3" w:rsidRDefault="000E3856" w:rsidP="00136FE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FE3">
        <w:rPr>
          <w:rFonts w:ascii="Times New Roman" w:hAnsi="Times New Roman" w:cs="Times New Roman"/>
          <w:sz w:val="28"/>
          <w:szCs w:val="28"/>
          <w:lang w:eastAsia="ru-RU"/>
        </w:rPr>
        <w:t>В группе на каждом столе (всего столов 2 штуки) разложены наборы разрезных картинок земли и луны</w:t>
      </w:r>
      <w:r w:rsidR="00BE322C"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(всего наборов 2 штуки, на одном столе набор из разрезных картинок земля – луна, и на другом столе набор из разрезных картинок земля – луна).</w:t>
      </w:r>
    </w:p>
    <w:p w:rsidR="003F56BB" w:rsidRPr="00136FE3" w:rsidRDefault="00BE322C" w:rsidP="00136A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FE3">
        <w:rPr>
          <w:rFonts w:ascii="Times New Roman" w:hAnsi="Times New Roman" w:cs="Times New Roman"/>
          <w:sz w:val="28"/>
          <w:szCs w:val="28"/>
          <w:lang w:eastAsia="ru-RU"/>
        </w:rPr>
        <w:t>Психолог: Ребята</w:t>
      </w:r>
      <w:r w:rsidR="007336D9" w:rsidRPr="00136FE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разделимся на две команды (мальчиков и девочек). Посмотрите, на столах разложены разрезные картинки, Давайте посмотрим, что нарисовано на этих картинках (ответы детей). Давайте их соберем. </w:t>
      </w:r>
      <w:r w:rsidR="00136A5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Дети собирают </w:t>
      </w:r>
      <w:proofErr w:type="gramStart"/>
      <w:r w:rsidRPr="00136FE3">
        <w:rPr>
          <w:rFonts w:ascii="Times New Roman" w:hAnsi="Times New Roman" w:cs="Times New Roman"/>
          <w:sz w:val="28"/>
          <w:szCs w:val="28"/>
          <w:lang w:eastAsia="ru-RU"/>
        </w:rPr>
        <w:t>картинки  планеты</w:t>
      </w:r>
      <w:proofErr w:type="gramEnd"/>
      <w:r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Земли, а рядом с планетой Земля </w:t>
      </w:r>
      <w:r w:rsidRPr="00136F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находится ее спутник – планета </w:t>
      </w:r>
      <w:r w:rsidR="007336D9" w:rsidRPr="00136FE3">
        <w:rPr>
          <w:rFonts w:ascii="Times New Roman" w:hAnsi="Times New Roman" w:cs="Times New Roman"/>
          <w:sz w:val="28"/>
          <w:szCs w:val="28"/>
          <w:lang w:eastAsia="ru-RU"/>
        </w:rPr>
        <w:t>Луна</w:t>
      </w:r>
      <w:r w:rsidR="00136A5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36D9" w:rsidRPr="00136F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36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6A5A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</w:t>
      </w:r>
      <w:r w:rsidR="003F56BB"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очень</w:t>
      </w:r>
      <w:proofErr w:type="gramEnd"/>
      <w:r w:rsidR="003F56BB"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об</w:t>
      </w:r>
      <w:r w:rsidR="00136A5A">
        <w:rPr>
          <w:rFonts w:ascii="Times New Roman" w:hAnsi="Times New Roman" w:cs="Times New Roman"/>
          <w:sz w:val="28"/>
          <w:szCs w:val="28"/>
          <w:lang w:eastAsia="ru-RU"/>
        </w:rPr>
        <w:t>е команды справились с заданием</w:t>
      </w:r>
      <w:r w:rsidR="003F56BB" w:rsidRPr="00136F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322C" w:rsidRPr="00123D2B" w:rsidRDefault="00123D2B" w:rsidP="00123D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3D2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деятельность:</w:t>
      </w:r>
    </w:p>
    <w:p w:rsidR="007336D9" w:rsidRPr="00136FE3" w:rsidRDefault="00136A5A" w:rsidP="00123D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(Д</w:t>
      </w:r>
      <w:r w:rsidR="007336D9" w:rsidRPr="00136FE3">
        <w:rPr>
          <w:rFonts w:ascii="Times New Roman" w:hAnsi="Times New Roman" w:cs="Times New Roman"/>
          <w:sz w:val="28"/>
          <w:szCs w:val="28"/>
          <w:lang w:eastAsia="ru-RU"/>
        </w:rPr>
        <w:t>ети рассаживаются за столы, на свои места).</w:t>
      </w:r>
    </w:p>
    <w:p w:rsidR="00ED262D" w:rsidRPr="00123D2B" w:rsidRDefault="00F60585" w:rsidP="00123D2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23D2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r w:rsidR="00ED262D" w:rsidRPr="00123D2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игра «Найди тень астрономических предметов»</w:t>
      </w:r>
      <w:r w:rsidR="00123D2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336D9" w:rsidRPr="00136FE3" w:rsidRDefault="00123D2B" w:rsidP="00123D2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7336D9" w:rsidRPr="00136FE3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ED262D" w:rsidRPr="00136FE3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7336D9"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я для вас приготовила</w:t>
      </w:r>
      <w:r w:rsidR="00ED262D"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раздаточные</w:t>
      </w:r>
      <w:r w:rsidR="007336D9" w:rsidRPr="00136FE3">
        <w:rPr>
          <w:rFonts w:ascii="Times New Roman" w:hAnsi="Times New Roman" w:cs="Times New Roman"/>
          <w:sz w:val="28"/>
          <w:szCs w:val="28"/>
          <w:lang w:eastAsia="ru-RU"/>
        </w:rPr>
        <w:t xml:space="preserve"> листы А -4 с изображением </w:t>
      </w:r>
      <w:r w:rsidR="007336D9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астрономических предметов и их теней.</w:t>
      </w:r>
    </w:p>
    <w:p w:rsidR="00F60585" w:rsidRPr="00136FE3" w:rsidRDefault="003F56BB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(Какие вы у меня молодцы; как быстро справились с заданием, нашли тень ко всем астрономическим предметам).</w:t>
      </w:r>
    </w:p>
    <w:p w:rsidR="003F56BB" w:rsidRPr="00136A5A" w:rsidRDefault="00F60585" w:rsidP="00123D2B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6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</w:t>
      </w:r>
      <w:r w:rsidR="00123D2B" w:rsidRPr="00136A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ющая игра «Рисование по точкам»:</w:t>
      </w:r>
    </w:p>
    <w:p w:rsidR="00DD6258" w:rsidRDefault="00123D2B" w:rsidP="00136A5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Психолог:</w:t>
      </w:r>
      <w:r w:rsidR="0013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Ребята,</w:t>
      </w:r>
      <w:r w:rsidR="00F60585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258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вы не скучали, я вам приготовила листы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6258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изображено (дети называют изображение предмета),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обвести этот предмет и рас</w:t>
      </w:r>
      <w:r w:rsidR="00DD6258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6258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листы и цветные карандаши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6258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04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5C04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хорошо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четко справились с заданием. С</w:t>
      </w:r>
      <w:r w:rsidR="00765C04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видно, что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усвоили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 тему</w:t>
      </w:r>
      <w:proofErr w:type="gramEnd"/>
      <w:r w:rsidR="00765C04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6A5A" w:rsidRDefault="00136A5A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23D2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2205355</wp:posOffset>
            </wp:positionH>
            <wp:positionV relativeFrom="margin">
              <wp:posOffset>4661535</wp:posOffset>
            </wp:positionV>
            <wp:extent cx="2040890" cy="2895600"/>
            <wp:effectExtent l="0" t="0" r="0" b="0"/>
            <wp:wrapSquare wrapText="bothSides"/>
            <wp:docPr id="2" name="Рисунок 1" descr="2b154cd5bf39f1de3afa4a2630c7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154cd5bf39f1de3afa4a2630c7481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6A5A" w:rsidRDefault="00136A5A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A5A" w:rsidRDefault="00136A5A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A5A" w:rsidRPr="00136FE3" w:rsidRDefault="00136A5A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A5A" w:rsidRDefault="00136A5A" w:rsidP="00136A5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36A5A" w:rsidRDefault="00136A5A" w:rsidP="00136A5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36A5A" w:rsidRDefault="00136A5A" w:rsidP="00136A5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36A5A" w:rsidRDefault="00136A5A" w:rsidP="00136A5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36A5A" w:rsidRDefault="00136A5A" w:rsidP="00136A5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36A5A" w:rsidRDefault="00136A5A" w:rsidP="00136A5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F56BB" w:rsidRPr="00123D2B" w:rsidRDefault="00765C04" w:rsidP="00136A5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3D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Прощание:</w:t>
      </w:r>
    </w:p>
    <w:p w:rsidR="00765C04" w:rsidRPr="00136FE3" w:rsidRDefault="00123D2B" w:rsidP="00136A5A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Психолог: </w:t>
      </w:r>
      <w:r w:rsidR="00765C04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закончилось! Понравилось вам? Какие игры вам запомнились больше всего?</w:t>
      </w:r>
      <w:r w:rsidR="00AF68E1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хочу</w:t>
      </w:r>
      <w:r w:rsidR="00FE72FA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68E1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F68E1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="00AF68E1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осталось хорошее настроение, спасибо всем, я еще к вам приду в группу.</w:t>
      </w:r>
      <w:r w:rsidR="00765C04" w:rsidRPr="0013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56BB" w:rsidRPr="00136FE3" w:rsidRDefault="003F56BB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36C" w:rsidRDefault="008B636C" w:rsidP="008B636C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Литература:</w:t>
      </w:r>
    </w:p>
    <w:p w:rsidR="001B2EC4" w:rsidRPr="008B636C" w:rsidRDefault="001B2EC4" w:rsidP="001B2EC4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Клюева Н.В., Филиппова Ю.В.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Общение: дети 5 – 7 лет. Ярославль, 2001.</w:t>
      </w:r>
    </w:p>
    <w:p w:rsidR="001B2EC4" w:rsidRDefault="008B636C" w:rsidP="008B63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B2EC4" w:rsidRPr="001B2EC4">
        <w:t xml:space="preserve"> </w:t>
      </w:r>
      <w:r w:rsidR="001B2EC4">
        <w:t xml:space="preserve">         </w:t>
      </w:r>
      <w:proofErr w:type="spellStart"/>
      <w:r w:rsidR="001B2EC4" w:rsidRPr="001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Луговская</w:t>
      </w:r>
      <w:proofErr w:type="spellEnd"/>
      <w:r w:rsidR="001B2EC4" w:rsidRPr="001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Если малышу трудно подружиться. М., 2001.</w:t>
      </w:r>
      <w:r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636C" w:rsidRDefault="001B2EC4" w:rsidP="008B63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</w:t>
      </w:r>
      <w:r w:rsidR="008B636C"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Лютова Е.К., Монина Г.Б.  Тренинг эффективного взаимодействия с детьми. СПб., 2000.</w:t>
      </w:r>
    </w:p>
    <w:p w:rsidR="008B636C" w:rsidRPr="008B636C" w:rsidRDefault="001B2EC4" w:rsidP="008B63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Москвина А.Г. Ребенок с </w:t>
      </w:r>
      <w:proofErr w:type="gramStart"/>
      <w:r w:rsid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 в</w:t>
      </w:r>
      <w:proofErr w:type="gramEnd"/>
      <w:r w:rsid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 – Изд-во «Прометей», 2015. </w:t>
      </w:r>
    </w:p>
    <w:p w:rsidR="008B636C" w:rsidRPr="008B636C" w:rsidRDefault="001B2EC4" w:rsidP="008B63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    </w:t>
      </w:r>
      <w:r w:rsidRPr="001B2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Шибка. Занимательная астрономия для детей.</w:t>
      </w:r>
    </w:p>
    <w:p w:rsidR="003F56BB" w:rsidRDefault="001B2EC4" w:rsidP="008B63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r w:rsidR="008B636C"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Широкова </w:t>
      </w:r>
      <w:proofErr w:type="gramStart"/>
      <w:r w:rsidR="008B636C"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,</w:t>
      </w:r>
      <w:proofErr w:type="gramEnd"/>
      <w:r w:rsidR="008B636C"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636C"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Жадько</w:t>
      </w:r>
      <w:proofErr w:type="spellEnd"/>
      <w:r w:rsidR="008B636C" w:rsidRPr="008B6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Е.Г. Практикум для детского  психолога. – Ростов – на – Дону: Феникс, 2004.</w:t>
      </w:r>
    </w:p>
    <w:p w:rsidR="001B2EC4" w:rsidRDefault="001B2EC4" w:rsidP="008B63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EC4" w:rsidRPr="00136FE3" w:rsidRDefault="001B2EC4" w:rsidP="008B636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62D" w:rsidRPr="00136FE3" w:rsidRDefault="00ED262D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22C" w:rsidRPr="00136FE3" w:rsidRDefault="00BE322C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22C" w:rsidRPr="00136FE3" w:rsidRDefault="00BE322C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856" w:rsidRPr="00136FE3" w:rsidRDefault="000E3856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856" w:rsidRPr="00136FE3" w:rsidRDefault="000E3856" w:rsidP="00136FE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2F5" w:rsidRPr="00136FE3" w:rsidRDefault="003362F5" w:rsidP="00136F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Pr="00136FE3" w:rsidRDefault="003362F5" w:rsidP="00136F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Pr="00136FE3" w:rsidRDefault="003362F5" w:rsidP="00136F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2F5" w:rsidRPr="00136FE3" w:rsidRDefault="003362F5" w:rsidP="00136F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8F6" w:rsidRPr="00136FE3" w:rsidRDefault="007168F6" w:rsidP="00136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6D9" w:rsidRPr="00136FE3" w:rsidRDefault="007336D9" w:rsidP="00136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6D9" w:rsidRPr="00136FE3" w:rsidSect="0071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ECB"/>
    <w:multiLevelType w:val="hybridMultilevel"/>
    <w:tmpl w:val="449C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1475"/>
    <w:multiLevelType w:val="hybridMultilevel"/>
    <w:tmpl w:val="E77A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031F"/>
    <w:multiLevelType w:val="hybridMultilevel"/>
    <w:tmpl w:val="E1A2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D732A"/>
    <w:multiLevelType w:val="hybridMultilevel"/>
    <w:tmpl w:val="DEAE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44311"/>
    <w:multiLevelType w:val="hybridMultilevel"/>
    <w:tmpl w:val="6394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54F4A"/>
    <w:multiLevelType w:val="hybridMultilevel"/>
    <w:tmpl w:val="3C8E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2F5"/>
    <w:rsid w:val="00080B58"/>
    <w:rsid w:val="00092736"/>
    <w:rsid w:val="000B1720"/>
    <w:rsid w:val="000E3856"/>
    <w:rsid w:val="0010041E"/>
    <w:rsid w:val="00123D2B"/>
    <w:rsid w:val="00136A5A"/>
    <w:rsid w:val="00136FE3"/>
    <w:rsid w:val="001B2EC4"/>
    <w:rsid w:val="001D2817"/>
    <w:rsid w:val="003362F5"/>
    <w:rsid w:val="003F56BB"/>
    <w:rsid w:val="005052FC"/>
    <w:rsid w:val="005B7D45"/>
    <w:rsid w:val="005F6860"/>
    <w:rsid w:val="00677BFB"/>
    <w:rsid w:val="007168F6"/>
    <w:rsid w:val="007336D9"/>
    <w:rsid w:val="00765C04"/>
    <w:rsid w:val="00784929"/>
    <w:rsid w:val="007C2242"/>
    <w:rsid w:val="007C511D"/>
    <w:rsid w:val="008109AD"/>
    <w:rsid w:val="00812467"/>
    <w:rsid w:val="00821AF3"/>
    <w:rsid w:val="008B636C"/>
    <w:rsid w:val="008D0E09"/>
    <w:rsid w:val="00A575B6"/>
    <w:rsid w:val="00A669A1"/>
    <w:rsid w:val="00AF68E1"/>
    <w:rsid w:val="00B97119"/>
    <w:rsid w:val="00BE322C"/>
    <w:rsid w:val="00C06699"/>
    <w:rsid w:val="00C52019"/>
    <w:rsid w:val="00DD6258"/>
    <w:rsid w:val="00E6312F"/>
    <w:rsid w:val="00EA6D2E"/>
    <w:rsid w:val="00ED262D"/>
    <w:rsid w:val="00F25A82"/>
    <w:rsid w:val="00F60585"/>
    <w:rsid w:val="00FE5BB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D8733-8E5E-4CC9-B5D8-63C83EBB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9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6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Agent 007</cp:lastModifiedBy>
  <cp:revision>10</cp:revision>
  <dcterms:created xsi:type="dcterms:W3CDTF">2020-04-14T06:56:00Z</dcterms:created>
  <dcterms:modified xsi:type="dcterms:W3CDTF">2020-05-30T13:15:00Z</dcterms:modified>
</cp:coreProperties>
</file>