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25" w:rsidRPr="008A0FB7" w:rsidRDefault="00AF7425" w:rsidP="00AF74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A0FB7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AF7425" w:rsidRPr="008A0FB7" w:rsidRDefault="00AF7425" w:rsidP="00AF742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F7425" w:rsidRPr="008A0FB7" w:rsidRDefault="00AF7425" w:rsidP="00AF742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A0FB7">
        <w:rPr>
          <w:rFonts w:ascii="Times New Roman" w:hAnsi="Times New Roman" w:cs="Times New Roman"/>
          <w:sz w:val="48"/>
          <w:szCs w:val="48"/>
        </w:rPr>
        <w:t>непосредственно образовательной деятельности</w:t>
      </w:r>
    </w:p>
    <w:p w:rsidR="00AF7425" w:rsidRPr="008A0FB7" w:rsidRDefault="00AF7425" w:rsidP="00AF742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F7425" w:rsidRPr="008A0FB7" w:rsidRDefault="00AF7425" w:rsidP="00AF742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A0FB7">
        <w:rPr>
          <w:rFonts w:ascii="Times New Roman" w:hAnsi="Times New Roman" w:cs="Times New Roman"/>
          <w:sz w:val="36"/>
          <w:szCs w:val="36"/>
        </w:rPr>
        <w:t xml:space="preserve">в младшей группе </w:t>
      </w:r>
    </w:p>
    <w:p w:rsidR="00AF7425" w:rsidRPr="008A0FB7" w:rsidRDefault="00AF7425" w:rsidP="00AF7425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AF7425" w:rsidRPr="008A0FB7" w:rsidRDefault="00AF7425" w:rsidP="00AF7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A0FB7">
        <w:rPr>
          <w:rFonts w:ascii="Times New Roman" w:hAnsi="Times New Roman" w:cs="Times New Roman"/>
          <w:b/>
          <w:sz w:val="48"/>
          <w:szCs w:val="48"/>
        </w:rPr>
        <w:t xml:space="preserve">Тема: </w:t>
      </w:r>
      <w:r w:rsidRPr="008A0FB7">
        <w:rPr>
          <w:rFonts w:ascii="Times New Roman" w:hAnsi="Times New Roman" w:cs="Times New Roman"/>
          <w:b/>
          <w:i/>
          <w:sz w:val="48"/>
          <w:szCs w:val="48"/>
        </w:rPr>
        <w:t xml:space="preserve"> «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На помощь </w:t>
      </w:r>
      <w:r w:rsidRPr="008A0FB7">
        <w:rPr>
          <w:rFonts w:ascii="Times New Roman" w:hAnsi="Times New Roman" w:cs="Times New Roman"/>
          <w:b/>
          <w:i/>
          <w:sz w:val="48"/>
          <w:szCs w:val="48"/>
        </w:rPr>
        <w:t>зайчику»</w:t>
      </w:r>
    </w:p>
    <w:p w:rsidR="00AF7425" w:rsidRDefault="00AF7425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Образовательная область:</w:t>
      </w:r>
      <w:r w:rsidR="008A0FB7" w:rsidRPr="00FB2E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Познавательное развитие</w:t>
      </w:r>
      <w:r w:rsidR="00125D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Направление: </w:t>
      </w:r>
      <w:r w:rsidR="008A0FB7" w:rsidRPr="0062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элементарных математических представлений.</w:t>
      </w: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Тема НОД</w:t>
      </w:r>
      <w:r w:rsidR="008A0FB7"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 w:rsidR="00FB2E22"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помощь</w:t>
      </w:r>
      <w:r w:rsidR="008A0FB7"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зайчику</w:t>
      </w:r>
      <w:r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ЦЕЛЬ:</w:t>
      </w:r>
      <w:r w:rsidR="00531FA0" w:rsidRPr="00531F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43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43000C" w:rsidRPr="0043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акрепление пройденного материала</w:t>
      </w:r>
      <w:r w:rsidR="0043000C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устойчивому эмоционально-положительному самочувствию и активности детей.</w:t>
      </w: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37DA" w:rsidRPr="00FB2E22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B2E2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7337DA" w:rsidRPr="00104B30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B2E22" w:rsidRPr="0043000C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300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Образовательные:</w:t>
      </w:r>
      <w:r w:rsidR="00FB2E22" w:rsidRPr="004300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337DA" w:rsidRPr="0043000C" w:rsidRDefault="0043000C" w:rsidP="007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B2E22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 основных цветов (синий, желтый, красный, зеленый</w:t>
      </w:r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</w:t>
      </w:r>
      <w:r w:rsidR="00FB2E22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E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повторение </w:t>
      </w:r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таких цветов</w:t>
      </w:r>
      <w:r w:rsidR="00BE77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</w:t>
      </w:r>
      <w:r w:rsidR="00FB2E22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розовый и голубой.</w:t>
      </w:r>
      <w:r w:rsidR="00FB2E22" w:rsidRPr="0043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B2E22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Закрепление знаний о геометрических фигурах: круг, квадрат, треугольник.</w:t>
      </w:r>
    </w:p>
    <w:p w:rsidR="00FB2E22" w:rsidRPr="0043000C" w:rsidRDefault="0043000C" w:rsidP="004300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30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430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сравнивать два предмета по длине, пользуясь приемами наложения и приложения; обозначать результат сравнения словами «длинный – короткий», «длиннее – короче».</w:t>
      </w:r>
    </w:p>
    <w:p w:rsidR="00FB2E22" w:rsidRPr="0043000C" w:rsidRDefault="0043000C" w:rsidP="007337D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30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FB2E22" w:rsidRPr="00430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Закрепить умение детей отличать понятия</w:t>
      </w:r>
      <w:r w:rsidR="00FB2E22" w:rsidRPr="004300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B2E22" w:rsidRPr="0043000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«много»</w:t>
      </w:r>
      <w:r w:rsidR="00FB2E22" w:rsidRPr="004300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B2E22" w:rsidRPr="00430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FB2E22" w:rsidRPr="0043000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FB2E22" w:rsidRPr="0043000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«один</w:t>
      </w:r>
      <w:r w:rsidR="00531FA0" w:rsidRPr="0043000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»,  «</w:t>
      </w:r>
      <w:r w:rsidR="00FB2E22" w:rsidRPr="0043000C">
        <w:rPr>
          <w:rFonts w:ascii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>поровну»</w:t>
      </w:r>
      <w:r w:rsidR="00FB2E22" w:rsidRPr="004300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использовать в речи.</w:t>
      </w:r>
    </w:p>
    <w:p w:rsidR="00FB2E22" w:rsidRPr="0043000C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4300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Развивающие:</w:t>
      </w:r>
    </w:p>
    <w:p w:rsidR="00FB2E22" w:rsidRPr="0043000C" w:rsidRDefault="0043000C" w:rsidP="00FB2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FB2E22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память, мышление, активный словарный запас.</w:t>
      </w:r>
    </w:p>
    <w:p w:rsidR="00627468" w:rsidRDefault="0043000C" w:rsidP="00FB2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28537B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укреплению мелкой мускулатуры рук.</w:t>
      </w:r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B2E22" w:rsidRPr="0043000C" w:rsidRDefault="00627468" w:rsidP="00FB2E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Пробуждать у детей интерес к игровому творчеству в процессе взаимодействия </w:t>
      </w:r>
      <w:proofErr w:type="gramStart"/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</w:t>
      </w:r>
      <w:proofErr w:type="gramEnd"/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взрослым. </w:t>
      </w:r>
    </w:p>
    <w:p w:rsidR="00531FA0" w:rsidRPr="0043000C" w:rsidRDefault="007337DA" w:rsidP="007337DA">
      <w:pPr>
        <w:tabs>
          <w:tab w:val="left" w:pos="2662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3000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Воспитательные:</w:t>
      </w:r>
      <w:r w:rsidRPr="004300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43000C" w:rsidRPr="0043000C" w:rsidRDefault="0043000C" w:rsidP="0043000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27468" w:rsidRPr="00D634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доброжелательное отношение к животным</w:t>
      </w:r>
      <w:proofErr w:type="gramStart"/>
      <w:r w:rsidR="00627468" w:rsidRPr="00D634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,</w:t>
      </w:r>
      <w:proofErr w:type="gramEnd"/>
      <w:r w:rsidR="00627468" w:rsidRPr="00D634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любовь к природе, желание помочь лесным обитателем.</w:t>
      </w:r>
    </w:p>
    <w:p w:rsidR="0043000C" w:rsidRPr="0043000C" w:rsidRDefault="0043000C" w:rsidP="0062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31FA0" w:rsidRPr="006274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Развивать</w:t>
      </w:r>
      <w:r w:rsidR="00531FA0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умения взаимодействовать и ладить друг с другом в непродолжительном совместном задании.</w:t>
      </w:r>
    </w:p>
    <w:p w:rsidR="007337DA" w:rsidRPr="0043000C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3000C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300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Интеграция образовательных областей:</w:t>
      </w:r>
      <w:r w:rsidR="008A0FB7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7337DA" w:rsidRPr="0043000C" w:rsidRDefault="008A0FB7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Познавательное развитие, речевое развитие, художественно – эстетическое развитие, социальн</w:t>
      </w:r>
      <w:proofErr w:type="gramStart"/>
      <w:r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коммуникативное развитие, физическое развитие.</w:t>
      </w:r>
    </w:p>
    <w:p w:rsidR="007337DA" w:rsidRPr="00104B30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27468" w:rsidRPr="00D07FC0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07F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Методы и приемы:</w:t>
      </w:r>
    </w:p>
    <w:p w:rsidR="00627468" w:rsidRPr="00627468" w:rsidRDefault="00627468" w:rsidP="0062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словесный – рассказ воспитателя, вопросы к детям, загадывание загадок;</w:t>
      </w:r>
    </w:p>
    <w:p w:rsidR="00627468" w:rsidRPr="00627468" w:rsidRDefault="00627468" w:rsidP="0062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2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наглядный</w:t>
      </w:r>
      <w:proofErr w:type="gramEnd"/>
      <w:r w:rsidRPr="0062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демонстрация;</w:t>
      </w:r>
    </w:p>
    <w:p w:rsidR="00627468" w:rsidRPr="00627468" w:rsidRDefault="00627468" w:rsidP="0062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2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игровой</w:t>
      </w:r>
      <w:proofErr w:type="gramEnd"/>
      <w:r w:rsidRPr="0062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выполнение игровых действий;</w:t>
      </w:r>
    </w:p>
    <w:p w:rsidR="00627468" w:rsidRPr="00627468" w:rsidRDefault="00627468" w:rsidP="00627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62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практический</w:t>
      </w:r>
      <w:proofErr w:type="gramEnd"/>
      <w:r w:rsidRPr="006274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самостоятельная деятельность детей.</w:t>
      </w:r>
    </w:p>
    <w:p w:rsidR="007337DA" w:rsidRPr="0043000C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B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4300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Виды детской деятельности:</w:t>
      </w:r>
      <w:r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8A0FB7" w:rsidRPr="0043000C" w:rsidRDefault="007337DA" w:rsidP="00733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4300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Формы и методы организации совместной деятельности</w:t>
      </w:r>
      <w:r w:rsidR="0043000C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337DA" w:rsidRPr="0043000C" w:rsidRDefault="0043000C" w:rsidP="00064C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8A0FB7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гровая</w:t>
      </w:r>
      <w:proofErr w:type="gramEnd"/>
      <w:r w:rsidR="008A0FB7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познавательно-исследовательская, коммуникативная, продуктивная, восприятие художественной литературы, двигательная</w:t>
      </w:r>
      <w:r w:rsidR="00064CB6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7337DA" w:rsidRPr="0043000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</w:p>
    <w:p w:rsidR="007337DA" w:rsidRPr="0043000C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43000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Материалы и оборудование: </w:t>
      </w:r>
      <w:r w:rsidR="00064CB6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конверт с письмом,</w:t>
      </w:r>
      <w:r w:rsidR="00FB2E22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картинка домика зайчика</w:t>
      </w:r>
      <w:r w:rsidR="0028537B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064CB6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ватман с цветами из цветной бумаги, бабочки, морковки, грядка, геометрические фигуры из цветной бумаги; кисточки; клей; салфетки; ручеек из синей ткани</w:t>
      </w:r>
      <w:r w:rsidR="00FB2E22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две полоски (длинная и короткая)</w:t>
      </w:r>
      <w:r w:rsidR="00064CB6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="0028537B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игрушка зайчика и мишки;</w:t>
      </w:r>
      <w:r w:rsidR="00064CB6" w:rsidRPr="0043000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стулья.</w:t>
      </w:r>
      <w:proofErr w:type="gramEnd"/>
    </w:p>
    <w:p w:rsidR="007337DA" w:rsidRPr="00104B30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7337DA" w:rsidRPr="00D07FC0" w:rsidRDefault="007337DA" w:rsidP="007337D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07F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Предварительная работа:</w:t>
      </w:r>
    </w:p>
    <w:p w:rsidR="00627468" w:rsidRPr="00D07FC0" w:rsidRDefault="00D07FC0" w:rsidP="00D0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627468" w:rsidRPr="00D07F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тение книжек о природе, временах года;</w:t>
      </w:r>
      <w:r w:rsidRPr="00D07F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рассказов познавательного характера.</w:t>
      </w:r>
    </w:p>
    <w:p w:rsidR="00627468" w:rsidRPr="00D07FC0" w:rsidRDefault="00D07FC0" w:rsidP="00D0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7468" w:rsidRPr="00D07F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агадывание и отгадывания загадок;</w:t>
      </w:r>
    </w:p>
    <w:p w:rsidR="00D07FC0" w:rsidRPr="00D07FC0" w:rsidRDefault="00D07FC0" w:rsidP="00D0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F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Просмотр картин; беседы о весне, о диких животных. </w:t>
      </w:r>
    </w:p>
    <w:p w:rsidR="00D07FC0" w:rsidRPr="00D07FC0" w:rsidRDefault="00D07FC0" w:rsidP="00D0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07F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 с математическим содержанием.</w:t>
      </w:r>
    </w:p>
    <w:p w:rsidR="00D07FC0" w:rsidRDefault="00D07FC0" w:rsidP="00D07F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337DA" w:rsidRPr="00D07FC0" w:rsidRDefault="007337DA" w:rsidP="00D07F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FC0">
        <w:rPr>
          <w:rFonts w:ascii="Times New Roman" w:hAnsi="Times New Roman" w:cs="Times New Roman"/>
          <w:sz w:val="32"/>
          <w:szCs w:val="32"/>
        </w:rPr>
        <w:t>Содержание НОД (ход занятия)</w:t>
      </w:r>
      <w:bookmarkStart w:id="0" w:name="_GoBack"/>
      <w:bookmarkEnd w:id="0"/>
    </w:p>
    <w:p w:rsidR="007337DA" w:rsidRDefault="007337DA" w:rsidP="00733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6B02" w:rsidRPr="00D07FC0" w:rsidRDefault="00C06B02" w:rsidP="00D07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B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Утром встали малыши,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детский садик свой пришли.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Вам мы рады, как всегда.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Гости здесь у нас с утра,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Поздоровайтесь, друзья!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C06B02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Здравствуйте!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6B02" w:rsidRDefault="00C06B02" w:rsidP="00C06B0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встанем в круг и возьмемся за руки. Чувствуете тепло, которое идет от ваших друзей? Представьте себе, как вас греет солнышко. А сейчас улыбнемся друг другу. Как радостно и приятно, правда!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утром ко мне приходил почтальон и принес 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сьмо. </w:t>
      </w:r>
    </w:p>
    <w:p w:rsidR="00C06B02" w:rsidRDefault="00C06B02" w:rsidP="00C06B02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Как вы думаете от кого это письмо?</w:t>
      </w:r>
      <w:r w:rsidR="001C4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Посмотрите, на конверте что-то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писано.</w:t>
      </w:r>
    </w:p>
    <w:p w:rsidR="00C06B02" w:rsidRPr="00C06B02" w:rsidRDefault="00C06B02" w:rsidP="00C06B02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большой себе зверек,</w:t>
      </w:r>
      <w:r w:rsidRPr="001C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Он по лесу прыг, да скок.</w:t>
      </w:r>
      <w:r w:rsidRPr="001C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Ушки видно на лужайке,</w:t>
      </w:r>
      <w:r w:rsidRPr="001C48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Хвостик маленький у?</w:t>
      </w:r>
      <w:r w:rsidRPr="00C06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06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Зайки</w:t>
      </w:r>
      <w:r w:rsidRPr="00C06B0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34DB1" w:rsidRDefault="00C06B02" w:rsidP="001C485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от зайчика.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Давайте, его прочитаем.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Давайте.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(Воспитатель читает содержимое письма и предлагает детям помочь зайцу)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ребята группы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Я заболел и у меня не посажена морковка. Помогите, пожалуйста. Зайчик.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Поможем!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где живет зайчик? (В лесу) А как мы туда попадем? (Поедем на поезде). 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 чтобы поехать на поезде, нам необходимы билеты, которые я сейчас вам раздам</w:t>
      </w:r>
      <w:proofErr w:type="gramStart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proofErr w:type="gramEnd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аздает билеты в форме круга,</w:t>
      </w:r>
      <w:r w:rsidR="001C4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треугольника, квадрата – одинакового цвета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 что похожи наши билеты?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они все одинаковы?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отвечают)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Ребята, получайте билетики на поезд, он скоро прибудет к нам. (Звучит гул паровоза) А вот и наш волшебный паровоз прибыл. А теперь отправляемся в путь! </w:t>
      </w:r>
      <w:r w:rsidR="001C4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Занимайте свои места.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(Ребята поочередно называют геометрическую фигуру и присаживаются на стул с таким же обозначением)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Загудел паровоз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 вагончики повёз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- Чу-чу-чу, чу </w:t>
      </w:r>
      <w:proofErr w:type="gramStart"/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-ч</w:t>
      </w:r>
      <w:proofErr w:type="gramEnd"/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у-чу,</w:t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Далеко я укачу!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наш поезд остановился дальше ему не проеха</w:t>
      </w:r>
      <w:r w:rsidR="00634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ть. Ой, смотрите мы приехали в лес.</w:t>
      </w:r>
      <w:r w:rsidR="005B65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 живет в лесу?  В лесу живут разные животные, птицы, насекомые. Это их дом.  В лесу нельзя шуметь, иначе вы их испугаете. </w:t>
      </w:r>
      <w:r w:rsidR="00634D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1C4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Продолжаем свой путь.</w:t>
      </w:r>
    </w:p>
    <w:p w:rsidR="00634DB1" w:rsidRPr="00634DB1" w:rsidRDefault="00C06B02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4D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Мы шагаем друг за другом. </w:t>
      </w:r>
    </w:p>
    <w:p w:rsidR="00634DB1" w:rsidRPr="00634DB1" w:rsidRDefault="00C06B02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4D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Лесом и зеленым лугом. </w:t>
      </w:r>
    </w:p>
    <w:p w:rsidR="00634DB1" w:rsidRPr="00634DB1" w:rsidRDefault="00C06B02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34D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Крылья пестрые мелькают, </w:t>
      </w:r>
    </w:p>
    <w:p w:rsidR="00C26503" w:rsidRDefault="00C06B02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4DB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 лесу бабочки порхают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(Дети шагают).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Посмотрите, какая красивая цветочная поляна! Давайте остановимся и полюбуемся. Сколько цветов? </w:t>
      </w:r>
      <w:r w:rsidR="001C48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(Ответы детей). 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какого они цвета?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Желтого, красного, синего, зеленого</w:t>
      </w:r>
      <w:r w:rsidR="00C265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розового, голубого. 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F34A4D" w:rsidRDefault="00C06B02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265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Вот и бабочки летят,</w:t>
      </w:r>
      <w:r w:rsidRPr="00C26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65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На цветочки сесть хотят.</w:t>
      </w:r>
      <w:r w:rsidRPr="00C26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65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 могут выбрать цвет они,</w:t>
      </w:r>
      <w:r w:rsidRPr="00C265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2650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 ну-ка ты им помоги!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(Раздает бабочек) Нужно посадить бабочку на цветок такого же цвета, как и бабочка.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выполняют задание)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найдем для бабочек свой цветок. Дети соединяют бабочку с цветком по цвету. Когда ребята посадили всех бабочек, воспитатель задает вопросы. Какого цвета бабочка и цветок у тебя Маш</w:t>
      </w:r>
      <w:proofErr w:type="gramStart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а(</w:t>
      </w:r>
      <w:proofErr w:type="gramEnd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Максим, </w:t>
      </w:r>
      <w:proofErr w:type="spellStart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Ульяна</w:t>
      </w:r>
      <w:proofErr w:type="spellEnd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т.д</w:t>
      </w:r>
      <w:proofErr w:type="spellEnd"/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)? Сколько бабочек у тебя…..? /Ответы детей./ А цветков? /Ответы детей./ Что мы можем сказать: бабо</w:t>
      </w:r>
      <w:r w:rsidR="00F34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чка одна и цветок тоже один – значит их поровну?</w:t>
      </w:r>
    </w:p>
    <w:p w:rsidR="00433857" w:rsidRDefault="00F34A4D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Дети: Да! 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до зайчика дойти, надо речку перейти. А чтобы речку перейти, надо построить мост.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ребята, здесь два бревна для мостика, какое нам нужно взять: длинное или короткое?</w:t>
      </w:r>
      <w:r w:rsidR="009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того, как все дети выполнят задание, воспитатель предлагает пройти по мосту. - Спасибо, ребята, вы мне помогли.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куда же дальше</w:t>
      </w:r>
      <w:r w:rsidR="0043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</w:t>
      </w:r>
      <w:r w:rsidR="009614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идти?</w:t>
      </w:r>
      <w:r w:rsidR="0096141B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выглядит домик зайчика? </w:t>
      </w:r>
      <w:r w:rsidR="0043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спросить не у кого. Посмотрите, там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 есть. Это кто? (медведь) Д</w:t>
      </w:r>
      <w:r w:rsidR="0043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авайте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спросим. </w:t>
      </w:r>
      <w:r w:rsidR="004338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медведь то спит. Разве медведи сейчас спят? Какое у нас сейчас время года? (весна) Медведь, просыпайся! Давайте его разбудим.</w:t>
      </w:r>
    </w:p>
    <w:p w:rsidR="00A61A5E" w:rsidRDefault="00A61A5E" w:rsidP="00A61A5E">
      <w:pPr>
        <w:pStyle w:val="3"/>
        <w:spacing w:before="240" w:beforeAutospacing="0" w:after="240" w:afterAutospacing="0"/>
        <w:rPr>
          <w:sz w:val="28"/>
          <w:szCs w:val="28"/>
        </w:rPr>
      </w:pPr>
      <w:r>
        <w:rPr>
          <w:rStyle w:val="a3"/>
          <w:sz w:val="28"/>
          <w:szCs w:val="28"/>
        </w:rPr>
        <w:t>Физкультминутка 1.  Мишка.</w:t>
      </w:r>
    </w:p>
    <w:p w:rsidR="00A61A5E" w:rsidRDefault="00A61A5E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Мишка вылез из берлоги,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Огляделся на пороге,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(повороты влево и вправо)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Потянулся он со сна: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(потягивание рук вверх)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К нам опять пришла весна!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 скорей набраться сил,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Головой медведь крутил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(вращение головой)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Наклонялся взад, вперед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(наклоны)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Вот он по лесу идет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(ходьба вперевалочку)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Ищет мишка корешки,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(наклоны вперед)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трухлявые пеньки.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 них съедобные личинки –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 xml:space="preserve">Для медведя – </w:t>
      </w:r>
      <w:proofErr w:type="spellStart"/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витаминки</w:t>
      </w:r>
      <w:proofErr w:type="spellEnd"/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Наконец медведь наелся,</w:t>
      </w:r>
      <w:r w:rsidRPr="00A61A5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И на бревнышке уселся (садимся)</w:t>
      </w:r>
    </w:p>
    <w:p w:rsidR="00A61A5E" w:rsidRDefault="00A61A5E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медведь проснул</w:t>
      </w:r>
      <w:r w:rsidR="00F34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ся. Покажи нам, как выглядит домик зайчика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? </w:t>
      </w:r>
      <w:r w:rsidR="00F34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(медведь отдает картинку</w:t>
      </w:r>
      <w:r w:rsidR="00C028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F34A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которой нарисован домик)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большое!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Ребята, посмотрите, а вон зайчика домик. Пойдемте к нему. Зайчик заболел, а свою грядку с морковкой не досадил. Пойдемте её досадим. Вы должны намазать клеем морковку и приклеить к грядке, а когда наш зайчик поправиться будет рад нашей работе. Приступайте.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выполняют задание).</w:t>
      </w:r>
      <w:r w:rsidR="009614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06B02" w:rsidRPr="00A61A5E" w:rsidRDefault="00A61A5E" w:rsidP="00634D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не болеть, нужно есть витамины. Вот тебе зайка морковка, в ней много витаминов.</w:t>
      </w:r>
      <w:r w:rsidR="00E8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свидания, зайка!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Ребята, нам пора возвращаться в группу. 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Вон волшебный паровоз прибыл</w:t>
      </w:r>
      <w:proofErr w:type="gramStart"/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Start"/>
      <w:r w:rsidR="00C028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="00C028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ети садятся на стульчики)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Дети, а куда сегодня мы с вами ездили?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В лес, помогать зайчику.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028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вам понравилось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28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Дети: Да.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06B02" w:rsidRPr="00C06B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="00C06B02" w:rsidRPr="00C06B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Молодцы, ребята, а вот мы и приехали в группу, выходите из вагончиков. Спасибо за вашу работу.</w:t>
      </w:r>
    </w:p>
    <w:p w:rsidR="00C06B02" w:rsidRPr="00C06B02" w:rsidRDefault="00C06B02" w:rsidP="00C06B02">
      <w:pPr>
        <w:rPr>
          <w:rFonts w:ascii="Times New Roman" w:hAnsi="Times New Roman" w:cs="Times New Roman"/>
          <w:sz w:val="28"/>
          <w:szCs w:val="28"/>
        </w:rPr>
      </w:pPr>
    </w:p>
    <w:p w:rsidR="00A811B5" w:rsidRPr="00C06B02" w:rsidRDefault="00A811B5">
      <w:pPr>
        <w:rPr>
          <w:rFonts w:ascii="Times New Roman" w:hAnsi="Times New Roman" w:cs="Times New Roman"/>
          <w:sz w:val="28"/>
          <w:szCs w:val="28"/>
        </w:rPr>
      </w:pPr>
    </w:p>
    <w:sectPr w:rsidR="00A811B5" w:rsidRPr="00C06B02" w:rsidSect="00A8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F83"/>
    <w:multiLevelType w:val="multilevel"/>
    <w:tmpl w:val="A0B2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A7812"/>
    <w:multiLevelType w:val="multilevel"/>
    <w:tmpl w:val="1BC4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B02"/>
    <w:rsid w:val="00064CB6"/>
    <w:rsid w:val="00117B32"/>
    <w:rsid w:val="00125DCC"/>
    <w:rsid w:val="001C485F"/>
    <w:rsid w:val="0028537B"/>
    <w:rsid w:val="0043000C"/>
    <w:rsid w:val="00433857"/>
    <w:rsid w:val="004F40D7"/>
    <w:rsid w:val="00531FA0"/>
    <w:rsid w:val="005706C1"/>
    <w:rsid w:val="005B656E"/>
    <w:rsid w:val="00613E37"/>
    <w:rsid w:val="00627468"/>
    <w:rsid w:val="00634DB1"/>
    <w:rsid w:val="007337DA"/>
    <w:rsid w:val="008A0FB7"/>
    <w:rsid w:val="0096141B"/>
    <w:rsid w:val="00A35797"/>
    <w:rsid w:val="00A61A5E"/>
    <w:rsid w:val="00A811B5"/>
    <w:rsid w:val="00AF7425"/>
    <w:rsid w:val="00BE77F3"/>
    <w:rsid w:val="00C028BD"/>
    <w:rsid w:val="00C06B02"/>
    <w:rsid w:val="00C26503"/>
    <w:rsid w:val="00CE5185"/>
    <w:rsid w:val="00D07FC0"/>
    <w:rsid w:val="00D41FD0"/>
    <w:rsid w:val="00E8006E"/>
    <w:rsid w:val="00E837AE"/>
    <w:rsid w:val="00F34A4D"/>
    <w:rsid w:val="00FB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B02"/>
  </w:style>
  <w:style w:type="paragraph" w:styleId="3">
    <w:name w:val="heading 3"/>
    <w:basedOn w:val="a"/>
    <w:link w:val="30"/>
    <w:uiPriority w:val="9"/>
    <w:semiHidden/>
    <w:unhideWhenUsed/>
    <w:qFormat/>
    <w:rsid w:val="00A61A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B0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61A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A6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2017-05-03T19:29:00Z</dcterms:created>
  <dcterms:modified xsi:type="dcterms:W3CDTF">2017-06-13T16:02:00Z</dcterms:modified>
</cp:coreProperties>
</file>